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04C" w:rsidRPr="0001604C" w:rsidRDefault="0001604C" w:rsidP="0001604C">
      <w:pPr>
        <w:shd w:val="clear" w:color="auto" w:fill="F9F8EF"/>
        <w:spacing w:before="120" w:after="120" w:line="240" w:lineRule="auto"/>
        <w:outlineLvl w:val="5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444444"/>
          <w:sz w:val="36"/>
          <w:szCs w:val="36"/>
          <w:lang w:eastAsia="ru-RU"/>
        </w:rPr>
        <w:drawing>
          <wp:inline distT="0" distB="0" distL="0" distR="0">
            <wp:extent cx="9525000" cy="3238500"/>
            <wp:effectExtent l="1905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04C" w:rsidRPr="0001604C" w:rsidRDefault="0001604C" w:rsidP="0001604C">
      <w:pPr>
        <w:shd w:val="clear" w:color="auto" w:fill="F9F8EF"/>
        <w:spacing w:after="0" w:line="240" w:lineRule="auto"/>
        <w:outlineLvl w:val="5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r w:rsidRPr="0001604C">
        <w:rPr>
          <w:rFonts w:ascii="Arial" w:eastAsia="Times New Roman" w:hAnsi="Arial" w:cs="Arial"/>
          <w:b/>
          <w:bCs/>
          <w:color w:val="444444"/>
          <w:sz w:val="66"/>
          <w:lang w:eastAsia="ru-RU"/>
        </w:rPr>
        <w:t>Интернет-ресурсы для учащихся начальной школы</w:t>
      </w:r>
    </w:p>
    <w:p w:rsidR="0001604C" w:rsidRPr="0001604C" w:rsidRDefault="0068621C" w:rsidP="0001604C">
      <w:pPr>
        <w:pBdr>
          <w:bottom w:val="single" w:sz="12" w:space="0" w:color="D6DDB9"/>
        </w:pBdr>
        <w:shd w:val="clear" w:color="auto" w:fill="F9F8EF"/>
        <w:spacing w:after="0" w:line="990" w:lineRule="atLeast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</w:pPr>
      <w:hyperlink r:id="rId5" w:history="1">
        <w:r w:rsidR="0001604C" w:rsidRPr="0001604C">
          <w:rPr>
            <w:rFonts w:ascii="Trebuchet MS" w:eastAsia="Times New Roman" w:hAnsi="Trebuchet MS" w:cs="Arial"/>
            <w:b/>
            <w:bCs/>
            <w:color w:val="27638C"/>
            <w:kern w:val="36"/>
            <w:sz w:val="36"/>
            <w:lang w:eastAsia="ru-RU"/>
          </w:rPr>
          <w:t>http://www.kinder.ru/default.htm</w:t>
        </w:r>
      </w:hyperlink>
      <w:r w:rsidR="0001604C"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 xml:space="preserve"> - Каталог детских ресурсов </w:t>
      </w:r>
      <w:proofErr w:type="gramStart"/>
      <w:r w:rsidR="0001604C"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>Киндер</w:t>
      </w:r>
      <w:proofErr w:type="gramEnd"/>
      <w:r w:rsidR="0001604C"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>. Содержит множество полезных ресурсов для детей любого возраста.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9F8EF"/>
        <w:spacing w:after="0" w:line="990" w:lineRule="atLeast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</w:pPr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> </w:t>
      </w:r>
      <w:hyperlink r:id="rId6" w:history="1">
        <w:r w:rsidRPr="0001604C">
          <w:rPr>
            <w:rFonts w:ascii="Trebuchet MS" w:eastAsia="Times New Roman" w:hAnsi="Trebuchet MS" w:cs="Arial"/>
            <w:b/>
            <w:bCs/>
            <w:color w:val="27638C"/>
            <w:kern w:val="36"/>
            <w:sz w:val="36"/>
            <w:lang w:eastAsia="ru-RU"/>
          </w:rPr>
          <w:t>http://www.solnet.ee/school/index.html</w:t>
        </w:r>
      </w:hyperlink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 xml:space="preserve"> - Виртуальная школа официального детского портала «Солнышко». Содержит очень много детских </w:t>
      </w:r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lastRenderedPageBreak/>
        <w:t xml:space="preserve">материалов по всем областям знаний, предназначенных для дошкольника и младшего школьника. В том числе можно найти множество </w:t>
      </w:r>
      <w:proofErr w:type="gramStart"/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>сказок</w:t>
      </w:r>
      <w:proofErr w:type="gramEnd"/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 xml:space="preserve"> как современных авторов так и классиков.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</w:t>
      </w:r>
      <w:hyperlink r:id="rId7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http://www.skazochki.narod.ru/index_flash.html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- Сайт «Детский мир». </w:t>
      </w: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Детские песни, сказки, мультфильмы, загадки и др.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</w:t>
      </w:r>
      <w:hyperlink r:id="rId8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http://www.cofe.ru/read-ka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- Детский сказочный журнал «Почитай-ка». </w:t>
      </w: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Сказки, великие сказочники, головоломки, курьезные факты из жизни</w:t>
      </w:r>
    </w:p>
    <w:p w:rsidR="0001604C" w:rsidRPr="0001604C" w:rsidRDefault="0001604C" w:rsidP="0001604C">
      <w:pPr>
        <w:shd w:val="clear" w:color="auto" w:fill="F9F8EF"/>
        <w:spacing w:before="180" w:after="18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9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http://www.biblioguide.ru/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</w:t>
      </w:r>
      <w:proofErr w:type="spell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Biblio</w:t>
      </w:r>
      <w:proofErr w:type="gram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Гид</w:t>
      </w:r>
      <w:proofErr w:type="spellEnd"/>
      <w:proofErr w:type="gram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: настоящий путеводитель по детским книжкам.</w:t>
      </w:r>
    </w:p>
    <w:p w:rsidR="0001604C" w:rsidRPr="0001604C" w:rsidRDefault="0068621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10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http://www.kostyor.ru/archives.html</w:t>
        </w:r>
      </w:hyperlink>
      <w:r w:rsidR="0001604C"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- Сайт школьного журнала «Костѐ</w:t>
      </w:r>
      <w:proofErr w:type="gramStart"/>
      <w:r w:rsidR="0001604C"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р</w:t>
      </w:r>
      <w:proofErr w:type="gramEnd"/>
      <w:r w:rsidR="0001604C"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». </w:t>
      </w:r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Официальный сайт – это усеченная версия журнала, в которой можно найти множество интересных материалов для детей.</w:t>
      </w:r>
    </w:p>
    <w:p w:rsidR="0001604C" w:rsidRPr="0001604C" w:rsidRDefault="0068621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11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http://playroom.com.ru</w:t>
        </w:r>
      </w:hyperlink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— Детская игровая комната. Множество развивающих игр, песни, сказки, конкурсы детского рисунка, информация</w:t>
      </w:r>
    </w:p>
    <w:p w:rsidR="0001604C" w:rsidRPr="0001604C" w:rsidRDefault="0001604C" w:rsidP="0001604C">
      <w:pPr>
        <w:shd w:val="clear" w:color="auto" w:fill="F9F8EF"/>
        <w:spacing w:before="180" w:after="18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для родителей и множество других полезных материалов.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12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http://www.oldskazki.chat.ru/titul.htm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Сайт «Старые добрые сказки» содержит много сказок: русских народных, сказок народов </w:t>
      </w:r>
      <w:proofErr w:type="spell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мира</w:t>
      </w:r>
      <w:proofErr w:type="gram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,и</w:t>
      </w:r>
      <w:proofErr w:type="gram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звестных</w:t>
      </w:r>
      <w:proofErr w:type="spell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 авторов.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13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http://beautiful-all.narod.ru/deti/deti.html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Каталог полезных детских ресурсов. На сайте собрано множество материалов, как с </w:t>
      </w:r>
      <w:proofErr w:type="spell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русскоязычного</w:t>
      </w:r>
      <w:proofErr w:type="gram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,т</w:t>
      </w:r>
      <w:proofErr w:type="gram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ак</w:t>
      </w:r>
      <w:proofErr w:type="spellEnd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 и с англоязычного Интернета.</w:t>
      </w:r>
    </w:p>
    <w:p w:rsidR="0001604C" w:rsidRPr="0001604C" w:rsidRDefault="0068621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14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http://cat-gallery.narod.ru/kids/</w:t>
        </w:r>
      </w:hyperlink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- Ребятам о котятах. Для детей и родителей, которые очень любят кошек.</w:t>
      </w:r>
    </w:p>
    <w:p w:rsidR="0001604C" w:rsidRPr="0001604C" w:rsidRDefault="0068621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15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http://www.maciki.com/</w:t>
        </w:r>
      </w:hyperlink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На сайте Вы найдете смешные детские песенки, старые добрые сказки, </w:t>
      </w:r>
      <w:proofErr w:type="spellStart"/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потешки</w:t>
      </w:r>
      <w:proofErr w:type="spellEnd"/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 и прибаутки, загадки, скороговорки, колыбельные песенки и еще много-много </w:t>
      </w:r>
      <w:proofErr w:type="gramStart"/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интересного</w:t>
      </w:r>
      <w:proofErr w:type="gramEnd"/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16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http://teremoc.ru/index.php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- На сайте можно учиться, играть и веселиться, смотреть мультфильмы, разгадывать загадки и ребусы. В Теремке каждый ребенок найдет для себя что-то интересное и полезное.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17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http://potomy.ru/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Сайт, на котором можно найти множество ответов на разные детские вопросы: Где находится Луна днем? Что такое </w:t>
      </w:r>
      <w:proofErr w:type="gramStart"/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Северный</w:t>
      </w:r>
      <w:proofErr w:type="gramEnd"/>
    </w:p>
    <w:p w:rsidR="0001604C" w:rsidRPr="0001604C" w:rsidRDefault="0001604C" w:rsidP="0001604C">
      <w:pPr>
        <w:shd w:val="clear" w:color="auto" w:fill="F9F8EF"/>
        <w:spacing w:before="180" w:after="18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 xml:space="preserve">полюс? Может ли вода течь в гору? Кто придумал свечку? На эти и другие </w:t>
      </w: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lastRenderedPageBreak/>
        <w:t xml:space="preserve">вопросы ответ сайт для интересующихся </w:t>
      </w:r>
      <w:proofErr w:type="spellStart"/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Потому</w:t>
      </w:r>
      <w:proofErr w:type="gramStart"/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.р</w:t>
      </w:r>
      <w:proofErr w:type="gramEnd"/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у</w:t>
      </w:r>
      <w:proofErr w:type="spellEnd"/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.</w:t>
      </w:r>
    </w:p>
    <w:p w:rsidR="0001604C" w:rsidRPr="0001604C" w:rsidRDefault="0068621C" w:rsidP="0001604C">
      <w:pPr>
        <w:shd w:val="clear" w:color="auto" w:fill="F9F8EF"/>
        <w:spacing w:after="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18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http://elementy.ru/email</w:t>
        </w:r>
      </w:hyperlink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Еще один интересный сайт, на котором любой ребенок, родитель и учитель сможет найти ответ </w:t>
      </w:r>
      <w:proofErr w:type="gramStart"/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на</w:t>
      </w:r>
      <w:proofErr w:type="gramEnd"/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 интересующий его</w:t>
      </w:r>
    </w:p>
    <w:p w:rsidR="0001604C" w:rsidRPr="0001604C" w:rsidRDefault="0001604C" w:rsidP="0001604C">
      <w:pPr>
        <w:shd w:val="clear" w:color="auto" w:fill="F9F8EF"/>
        <w:spacing w:before="180" w:after="180" w:line="240" w:lineRule="auto"/>
        <w:ind w:left="702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вопрос.</w:t>
      </w:r>
    </w:p>
    <w:p w:rsidR="0001604C" w:rsidRPr="0001604C" w:rsidRDefault="0068621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19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http://clow.ru/</w:t>
        </w:r>
      </w:hyperlink>
      <w:r w:rsidR="0001604C"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- Познавательный портал: сайт про все и обо всем!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9F8EF"/>
        <w:spacing w:before="120" w:after="120" w:line="990" w:lineRule="atLeast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</w:pPr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  <w:t>Энциклопедические материалы для ребят и учителей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9F8EF"/>
        <w:spacing w:after="0" w:line="990" w:lineRule="atLeast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</w:pPr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> </w:t>
      </w:r>
      <w:hyperlink r:id="rId20" w:history="1">
        <w:r w:rsidRPr="0001604C">
          <w:rPr>
            <w:rFonts w:ascii="Trebuchet MS" w:eastAsia="Times New Roman" w:hAnsi="Trebuchet MS" w:cs="Arial"/>
            <w:b/>
            <w:bCs/>
            <w:color w:val="27638C"/>
            <w:kern w:val="36"/>
            <w:sz w:val="36"/>
            <w:lang w:eastAsia="ru-RU"/>
          </w:rPr>
          <w:t>http://GeoMan.ru</w:t>
        </w:r>
      </w:hyperlink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36"/>
          <w:szCs w:val="36"/>
          <w:lang w:eastAsia="ru-RU"/>
        </w:rPr>
        <w:t> – Географическая энциклопедия для школьников и их родителей.</w:t>
      </w:r>
    </w:p>
    <w:p w:rsidR="0001604C" w:rsidRPr="0001604C" w:rsidRDefault="0068621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21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http://nation.geoman.ru</w:t>
        </w:r>
      </w:hyperlink>
      <w:r w:rsidR="0001604C"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– Страны и народы мира.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</w:t>
      </w:r>
      <w:hyperlink r:id="rId22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http://animal.geoman.ru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– Многообразный животный мир.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23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http://www.apus.ru/site.xp/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- Еще один полезный сайт-энциклопедия о животных.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</w:t>
      </w:r>
      <w:hyperlink r:id="rId24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http://bird.geoman.ru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– Все о птицах.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25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http://invertebrates.geoman.ru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– Насекомые планеты Земля.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lastRenderedPageBreak/>
        <w:t> </w:t>
      </w:r>
      <w:hyperlink r:id="rId26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http://www.laddition.com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– Все тайны подводного мира. 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27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http://fish.geoman.ru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- Рыбы.</w:t>
      </w:r>
    </w:p>
    <w:p w:rsidR="0001604C" w:rsidRPr="0001604C" w:rsidRDefault="0068621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28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http://plant.geoman.ru</w:t>
        </w:r>
      </w:hyperlink>
      <w:r w:rsidR="0001604C"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– Все о растениях.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</w:t>
      </w:r>
      <w:hyperlink r:id="rId29" w:history="1">
        <w:r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http://forest.geoman.ru</w:t>
        </w:r>
      </w:hyperlink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– Лесная энциклопедия.</w:t>
      </w:r>
    </w:p>
    <w:p w:rsidR="0001604C" w:rsidRPr="0001604C" w:rsidRDefault="0068621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30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45"/>
            <w:lang w:eastAsia="ru-RU"/>
          </w:rPr>
          <w:t>http://Historic.Ru</w:t>
        </w:r>
      </w:hyperlink>
      <w:r w:rsidR="0001604C"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– Всемирная история.</w:t>
      </w:r>
    </w:p>
    <w:p w:rsidR="0001604C" w:rsidRPr="0001604C" w:rsidRDefault="0001604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</w:t>
      </w:r>
      <w:hyperlink r:id="rId31" w:history="1">
        <w:r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http://www.bigpi.biysk.ru/encicl/</w:t>
        </w:r>
      </w:hyperlink>
      <w:r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- Электронная энциклопедия "Мир вокруг нас".</w:t>
      </w:r>
    </w:p>
    <w:p w:rsidR="0001604C" w:rsidRPr="0001604C" w:rsidRDefault="0068621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32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http://sad.zeleno.ru/?out=submit&amp;first=</w:t>
        </w:r>
      </w:hyperlink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 - Энциклопедия комнатных и садовых растений.</w:t>
      </w:r>
    </w:p>
    <w:p w:rsidR="0001604C" w:rsidRPr="0001604C" w:rsidRDefault="0068621C" w:rsidP="0001604C">
      <w:pPr>
        <w:shd w:val="clear" w:color="auto" w:fill="F9F8EF"/>
        <w:spacing w:after="0" w:line="240" w:lineRule="auto"/>
        <w:ind w:left="700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hyperlink r:id="rId33" w:history="1">
        <w:r w:rsidR="0001604C" w:rsidRPr="0001604C">
          <w:rPr>
            <w:rFonts w:ascii="Arial" w:eastAsia="Times New Roman" w:hAnsi="Arial" w:cs="Arial"/>
            <w:b/>
            <w:bCs/>
            <w:color w:val="27638C"/>
            <w:sz w:val="36"/>
            <w:lang w:eastAsia="ru-RU"/>
          </w:rPr>
          <w:t>http://ru.wikipedia.org/</w:t>
        </w:r>
      </w:hyperlink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 - </w:t>
      </w:r>
      <w:proofErr w:type="spellStart"/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>Википедия</w:t>
      </w:r>
      <w:proofErr w:type="spellEnd"/>
      <w:r w:rsidR="0001604C" w:rsidRPr="0001604C">
        <w:rPr>
          <w:rFonts w:ascii="Arial" w:eastAsia="Times New Roman" w:hAnsi="Arial" w:cs="Arial"/>
          <w:color w:val="444444"/>
          <w:sz w:val="36"/>
          <w:szCs w:val="36"/>
          <w:lang w:eastAsia="ru-RU"/>
        </w:rPr>
        <w:t xml:space="preserve"> (свободная энциклопедия).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9F8EF"/>
        <w:spacing w:before="120" w:after="120" w:line="990" w:lineRule="atLeast"/>
        <w:outlineLvl w:val="0"/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</w:pPr>
      <w:r w:rsidRPr="0001604C">
        <w:rPr>
          <w:rFonts w:ascii="Trebuchet MS" w:eastAsia="Times New Roman" w:hAnsi="Trebuchet MS" w:cs="Arial"/>
          <w:b/>
          <w:bCs/>
          <w:color w:val="444444"/>
          <w:kern w:val="36"/>
          <w:sz w:val="82"/>
          <w:szCs w:val="82"/>
          <w:lang w:eastAsia="ru-RU"/>
        </w:rPr>
        <w:t> </w:t>
      </w:r>
    </w:p>
    <w:p w:rsidR="0001604C" w:rsidRPr="0001604C" w:rsidRDefault="0001604C" w:rsidP="0001604C">
      <w:pPr>
        <w:shd w:val="clear" w:color="auto" w:fill="F9F8EF"/>
        <w:spacing w:before="180" w:after="180" w:line="240" w:lineRule="auto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  <w:r w:rsidRPr="0001604C">
        <w:rPr>
          <w:rFonts w:ascii="Arial" w:eastAsia="Times New Roman" w:hAnsi="Arial" w:cs="Arial"/>
          <w:color w:val="444444"/>
          <w:sz w:val="45"/>
          <w:szCs w:val="45"/>
          <w:lang w:eastAsia="ru-RU"/>
        </w:rPr>
        <w:t> 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9F8EF"/>
        <w:spacing w:before="120" w:line="240" w:lineRule="auto"/>
        <w:outlineLvl w:val="1"/>
        <w:rPr>
          <w:rFonts w:ascii="Trebuchet MS" w:eastAsia="Times New Roman" w:hAnsi="Trebuchet MS" w:cs="Arial"/>
          <w:b/>
          <w:bCs/>
          <w:color w:val="333333"/>
          <w:sz w:val="45"/>
          <w:szCs w:val="45"/>
          <w:lang w:eastAsia="ru-RU"/>
        </w:rPr>
      </w:pPr>
      <w:r w:rsidRPr="0001604C">
        <w:rPr>
          <w:rFonts w:ascii="Trebuchet MS" w:eastAsia="Times New Roman" w:hAnsi="Trebuchet MS" w:cs="Arial"/>
          <w:b/>
          <w:bCs/>
          <w:color w:val="333333"/>
          <w:sz w:val="45"/>
          <w:szCs w:val="45"/>
          <w:lang w:eastAsia="ru-RU"/>
        </w:rPr>
        <w:t>Скачать: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0"/>
        <w:gridCol w:w="10800"/>
      </w:tblGrid>
      <w:tr w:rsidR="0001604C" w:rsidRPr="0001604C" w:rsidTr="0001604C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01604C" w:rsidRPr="0001604C" w:rsidRDefault="0001604C" w:rsidP="0001604C">
      <w:pPr>
        <w:shd w:val="clear" w:color="auto" w:fill="F9F8EF"/>
        <w:spacing w:line="240" w:lineRule="auto"/>
        <w:rPr>
          <w:rFonts w:ascii="Arial" w:eastAsia="Times New Roman" w:hAnsi="Arial" w:cs="Arial"/>
          <w:vanish/>
          <w:color w:val="444444"/>
          <w:sz w:val="45"/>
          <w:szCs w:val="45"/>
          <w:lang w:eastAsia="ru-RU"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584"/>
        <w:gridCol w:w="7016"/>
      </w:tblGrid>
      <w:tr w:rsidR="0001604C" w:rsidRPr="0001604C" w:rsidTr="0001604C">
        <w:tc>
          <w:tcPr>
            <w:tcW w:w="0" w:type="auto"/>
            <w:tcBorders>
              <w:bottom w:val="single" w:sz="12" w:space="0" w:color="CCCCCC"/>
            </w:tcBorders>
            <w:shd w:val="clear" w:color="auto" w:fill="FDF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Рисунок 2" descr="Фай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й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68621C" w:rsidRPr="0001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1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"https://nsportal.ru/sites/default/files/2016/04/22/internet-resursi.docx" </w:instrText>
            </w:r>
            <w:r w:rsidR="0068621C" w:rsidRPr="0001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01604C">
              <w:rPr>
                <w:rFonts w:ascii="Times New Roman" w:eastAsia="Times New Roman" w:hAnsi="Times New Roman" w:cs="Times New Roman"/>
                <w:color w:val="27638C"/>
                <w:sz w:val="24"/>
                <w:szCs w:val="24"/>
                <w:u w:val="single"/>
                <w:lang w:eastAsia="ru-RU"/>
              </w:rPr>
              <w:t>internet-resursi.docx</w:t>
            </w:r>
            <w:proofErr w:type="spellEnd"/>
            <w:r w:rsidR="0068621C" w:rsidRPr="0001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tcBorders>
              <w:bottom w:val="single" w:sz="12" w:space="0" w:color="CCCCCC"/>
            </w:tcBorders>
            <w:shd w:val="clear" w:color="auto" w:fill="FDFFE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381.82 КБ</w:t>
            </w:r>
          </w:p>
        </w:tc>
      </w:tr>
    </w:tbl>
    <w:p w:rsidR="0001604C" w:rsidRPr="0001604C" w:rsidRDefault="0001604C" w:rsidP="0001604C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FFFFF"/>
        <w:spacing w:before="120" w:after="210" w:line="240" w:lineRule="auto"/>
        <w:outlineLvl w:val="1"/>
        <w:rPr>
          <w:rFonts w:ascii="Trebuchet MS" w:eastAsia="Times New Roman" w:hAnsi="Trebuchet MS" w:cs="Arial"/>
          <w:color w:val="94CE18"/>
          <w:sz w:val="65"/>
          <w:szCs w:val="65"/>
          <w:lang w:eastAsia="ru-RU"/>
        </w:rPr>
      </w:pPr>
      <w:r w:rsidRPr="0001604C">
        <w:rPr>
          <w:rFonts w:ascii="Trebuchet MS" w:eastAsia="Times New Roman" w:hAnsi="Trebuchet MS" w:cs="Arial"/>
          <w:color w:val="94CE18"/>
          <w:sz w:val="65"/>
          <w:szCs w:val="65"/>
          <w:lang w:eastAsia="ru-RU"/>
        </w:rPr>
        <w:t>Предварительный просмотр:</w:t>
      </w:r>
    </w:p>
    <w:p w:rsidR="0001604C" w:rsidRPr="0001604C" w:rsidRDefault="0068621C" w:rsidP="0001604C">
      <w:pPr>
        <w:shd w:val="clear" w:color="auto" w:fill="FFFFFF"/>
        <w:spacing w:line="240" w:lineRule="auto"/>
        <w:ind w:left="156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26" type="#_x0000_t75" alt="" style="width:24pt;height:24pt"/>
        </w:pict>
      </w: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27" type="#_x0000_t75" alt="" style="width:24pt;height:24pt"/>
        </w:pict>
      </w: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28" type="#_x0000_t75" alt="" style="width:24pt;height:24pt"/>
        </w:pict>
      </w: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29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Интернет-ресурсы.</w:t>
      </w: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0" type="#_x0000_t75" alt="" style="width:24pt;height:24pt"/>
        </w:pict>
      </w: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1" type="#_x0000_t75" alt="" style="width:24pt;height:24pt"/>
        </w:pict>
      </w: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2" type="#_x0000_t75" alt="" style="width:24pt;height:24pt"/>
        </w:pict>
      </w:r>
    </w:p>
    <w:tbl>
      <w:tblPr>
        <w:tblW w:w="21600" w:type="dxa"/>
        <w:tblInd w:w="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9"/>
        <w:gridCol w:w="5740"/>
        <w:gridCol w:w="9601"/>
      </w:tblGrid>
      <w:tr w:rsidR="0001604C" w:rsidRPr="0001604C" w:rsidTr="0001604C">
        <w:trPr>
          <w:trHeight w:val="22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84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http://www.n- shkola.ru/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Журнал «Начальная школа».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«Начальная школа» является уникальным методическим пособием, универсальным по своему характеру: в нем публикуются материалы по всем предметам и курсам для каждого класса начальной школы, официальные документы Министерства образования и науки РФ</w:t>
            </w:r>
          </w:p>
        </w:tc>
      </w:tr>
      <w:tr w:rsidR="0001604C" w:rsidRPr="0001604C" w:rsidTr="0001604C">
        <w:trPr>
          <w:trHeight w:val="9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 w:right="5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5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http://school-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"https://www.google.com/url?q=http://school-collection.edu.ru/&amp;sa=D&amp;ust=1461285720819000&amp;usg=AFQjCNFmj-kj3k9mXTY8oIXqkVAtHt0waA"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collection.edu.ru</w:t>
            </w:r>
            <w:proofErr w:type="spellEnd"/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6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коллекция Цифровых образовательных Ресурсов</w:t>
            </w:r>
          </w:p>
        </w:tc>
      </w:tr>
      <w:tr w:rsidR="0001604C" w:rsidRPr="0001604C" w:rsidTr="0001604C">
        <w:trPr>
          <w:trHeight w:val="144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2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http://www.uchporta l.ru/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для учителя начальных классов 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01604C" w:rsidRPr="0001604C" w:rsidRDefault="0001604C" w:rsidP="0001604C">
            <w:pPr>
              <w:spacing w:after="0" w:line="240" w:lineRule="auto"/>
              <w:ind w:left="104" w:right="122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«Учительском 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портале</w:t>
            </w:r>
            <w:proofErr w:type="gram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уроки, презентации, контроль, тесты, планирование, программы</w:t>
            </w:r>
          </w:p>
        </w:tc>
      </w:tr>
      <w:tr w:rsidR="0001604C" w:rsidRPr="0001604C" w:rsidTr="0001604C">
        <w:trPr>
          <w:trHeight w:val="17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 w:right="6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6" w:history="1">
              <w:r w:rsidR="0001604C" w:rsidRPr="0001604C">
                <w:rPr>
                  <w:rFonts w:ascii="Calibri" w:eastAsia="Times New Roman" w:hAnsi="Calibri" w:cs="Times New Roman"/>
                  <w:b/>
                  <w:bCs/>
                  <w:color w:val="0000FF"/>
                  <w:u w:val="single"/>
                  <w:lang w:eastAsia="ru-RU"/>
                </w:rPr>
                <w:t>http://school-</w:t>
              </w:r>
            </w:hyperlink>
            <w:r w:rsidR="0001604C" w:rsidRPr="000160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proofErr w:type="spellStart"/>
            <w:r w:rsidRPr="000160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fldChar w:fldCharType="begin"/>
            </w:r>
            <w:r w:rsidR="0001604C" w:rsidRPr="000160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instrText xml:space="preserve"> HYPERLINK "https://www.google.com/url?q=http://school-collection.edu.ru/&amp;sa=D&amp;ust=1461285720827000&amp;usg=AFQjCNGTt-VCpFo16NWrkxs9X1P3LDw_BQ" </w:instrText>
            </w:r>
            <w:r w:rsidRPr="000160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fldChar w:fldCharType="separate"/>
            </w:r>
            <w:r w:rsidR="0001604C" w:rsidRPr="0001604C"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ru-RU"/>
              </w:rPr>
              <w:t>collection.edu.ru</w:t>
            </w:r>
            <w:proofErr w:type="spellEnd"/>
            <w:r w:rsidR="0001604C" w:rsidRPr="0001604C">
              <w:rPr>
                <w:rFonts w:ascii="Calibri" w:eastAsia="Times New Roman" w:hAnsi="Calibri" w:cs="Times New Roman"/>
                <w:b/>
                <w:bCs/>
                <w:color w:val="0000FF"/>
                <w:u w:val="single"/>
                <w:lang w:eastAsia="ru-RU"/>
              </w:rPr>
              <w:t>/</w:t>
            </w:r>
            <w:r w:rsidRPr="0001604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45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Единая коллекция цифровых образовательных ресурсов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Отличная подборка для 1-11 классов. Особенно много интересного для себя найдут сторонники образовательной программы школа 2100</w:t>
            </w:r>
          </w:p>
        </w:tc>
      </w:tr>
      <w:tr w:rsidR="0001604C" w:rsidRPr="0001604C" w:rsidTr="0001604C">
        <w:trPr>
          <w:trHeight w:val="16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7" w:history="1">
              <w:r w:rsidR="0001604C" w:rsidRPr="0001604C">
                <w:rPr>
                  <w:rFonts w:ascii="Calibri" w:eastAsia="Times New Roman" w:hAnsi="Calibri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http://nachalka.info/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Начальная школа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красочные ЦОР по различным предметам начальной школы.</w:t>
            </w:r>
            <w:proofErr w:type="gramEnd"/>
          </w:p>
        </w:tc>
      </w:tr>
      <w:tr w:rsidR="0001604C" w:rsidRPr="0001604C" w:rsidTr="0001604C">
        <w:trPr>
          <w:trHeight w:val="160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8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http://www.openclass</w:t>
              </w:r>
            </w:hyperlink>
          </w:p>
          <w:p w:rsidR="0001604C" w:rsidRPr="0001604C" w:rsidRDefault="0068621C" w:rsidP="0001604C">
            <w:pPr>
              <w:spacing w:after="0" w:line="240" w:lineRule="auto"/>
              <w:ind w:left="104" w:right="8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9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6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Открытый класс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Все ресурсы размещены по предметным областям.</w:t>
            </w:r>
          </w:p>
        </w:tc>
      </w:tr>
      <w:tr w:rsidR="0001604C" w:rsidRPr="0001604C" w:rsidTr="0001604C">
        <w:trPr>
          <w:trHeight w:val="160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0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http://www.classmag</w:t>
              </w:r>
            </w:hyperlink>
          </w:p>
          <w:p w:rsidR="0001604C" w:rsidRPr="0001604C" w:rsidRDefault="0068621C" w:rsidP="0001604C">
            <w:pPr>
              <w:spacing w:after="0" w:line="240" w:lineRule="auto"/>
              <w:ind w:left="104" w:right="8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1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журнал.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 для учащихся 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 написания докладов и сообщений по окружающему миру.</w:t>
            </w:r>
          </w:p>
        </w:tc>
      </w:tr>
      <w:tr w:rsidR="0001604C" w:rsidRPr="0001604C" w:rsidTr="0001604C">
        <w:trPr>
          <w:trHeight w:val="154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 w:right="2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2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http://www.zavuch.i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"https://www.google.com/url?q=http://www.zavuch.info/&amp;sa=D&amp;ust=1461285720851000&amp;usg=AFQjCNGqom8PgE76GECFL2LUGh0IfhKLQQ"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nfo</w:t>
            </w:r>
            <w:proofErr w:type="spellEnd"/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1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Завуч 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 вкл</w:t>
            </w:r>
            <w:proofErr w:type="gram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ючает разнообразные материалы по всем предметам.</w:t>
            </w:r>
          </w:p>
        </w:tc>
      </w:tr>
    </w:tbl>
    <w:p w:rsidR="0001604C" w:rsidRPr="0001604C" w:rsidRDefault="0001604C" w:rsidP="0001604C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666666"/>
          <w:sz w:val="45"/>
          <w:szCs w:val="45"/>
          <w:lang w:eastAsia="ru-RU"/>
        </w:rPr>
      </w:pPr>
    </w:p>
    <w:tbl>
      <w:tblPr>
        <w:tblW w:w="21600" w:type="dxa"/>
        <w:tblInd w:w="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2"/>
        <w:gridCol w:w="6595"/>
        <w:gridCol w:w="9083"/>
      </w:tblGrid>
      <w:tr w:rsidR="0001604C" w:rsidRPr="0001604C" w:rsidTr="0001604C">
        <w:trPr>
          <w:trHeight w:val="22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 w:right="5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3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http://www.mat-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hyperlink r:id="rId44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reshka.com/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3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Мат-Решка</w:t>
            </w:r>
            <w:proofErr w:type="spellEnd"/>
            <w:proofErr w:type="gram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ученику индивидуальную траекторию занятий, которая учитывает интересы ребѐнка, его сильные и слабые стороны. Тренажѐ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будет полезен как сильным учащимся, так и детям с особыми образовательными потребностями.</w:t>
            </w:r>
          </w:p>
        </w:tc>
      </w:tr>
      <w:tr w:rsidR="0001604C" w:rsidRPr="0001604C" w:rsidTr="0001604C">
        <w:trPr>
          <w:trHeight w:val="180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5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http://www.solnet.ee/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Солнышко.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учителей будут интересны материалы по подготовке предметных и тематических праздников, а также по организации внеклассной работы.</w:t>
            </w:r>
          </w:p>
        </w:tc>
      </w:tr>
      <w:tr w:rsidR="0001604C" w:rsidRPr="0001604C" w:rsidTr="0001604C">
        <w:trPr>
          <w:trHeight w:val="9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 w:right="1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6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http://nsc.1septembe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"https://www.google.com/url?q=http://nsc.1september.ru/&amp;sa=D&amp;ust=1461285720872000&amp;usg=AFQjCNHR5_KUuqIbmGb94h1uyjk7qO2s5g"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r.ru</w:t>
            </w:r>
            <w:proofErr w:type="spellEnd"/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6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газеты «Начальная школа» издательства «Первое сентября»</w:t>
            </w:r>
          </w:p>
        </w:tc>
      </w:tr>
      <w:tr w:rsidR="0001604C" w:rsidRPr="0001604C" w:rsidTr="0001604C">
        <w:trPr>
          <w:trHeight w:val="20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21C"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pict>
                <v:shape id="_x0000_i1033" type="#_x0000_t75" alt="" style="width:24pt;height:24pt"/>
              </w:pic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 w:right="1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7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http://viki.rdf.ru/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55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Вики.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электронные книги и презентации. Здесь можно найти адреса сайтов с презентациями к урокам</w:t>
            </w:r>
          </w:p>
        </w:tc>
      </w:tr>
      <w:tr w:rsidR="0001604C" w:rsidRPr="0001604C" w:rsidTr="0001604C">
        <w:trPr>
          <w:trHeight w:val="194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8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http://www.nachalka</w:t>
              </w:r>
            </w:hyperlink>
          </w:p>
          <w:p w:rsidR="0001604C" w:rsidRPr="0001604C" w:rsidRDefault="0068621C" w:rsidP="0001604C">
            <w:pPr>
              <w:spacing w:after="0" w:line="240" w:lineRule="auto"/>
              <w:ind w:left="104" w:right="8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9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com</w:t>
              </w:r>
              <w:proofErr w:type="spellEnd"/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photo</w:t>
              </w:r>
              <w:proofErr w:type="spellEnd"/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8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Началка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фотогалерее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лежат иллюстрации к урокам для начальной школы, в кинозале – коллекция образовательных мультиков и слайд-шоу, в библиотеке собрано более 500 ссылок на разработки уроков для начальной школы, статьи, полезные сайты</w:t>
            </w:r>
          </w:p>
        </w:tc>
      </w:tr>
      <w:tr w:rsidR="0001604C" w:rsidRPr="0001604C" w:rsidTr="0001604C">
        <w:trPr>
          <w:trHeight w:val="164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 w:right="17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0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http://bomoonlight.r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"https://www.google.com/url?q=http://bomoonlight.ru/azbuka/&amp;sa=D&amp;ust=1461285720886000&amp;usg=AFQjCNH76sREMAvfaT2hJ62F_6wQUYSMpw"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u</w:t>
            </w:r>
            <w:proofErr w:type="spellEnd"/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azbuka</w:t>
            </w:r>
            <w:proofErr w:type="spellEnd"/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2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Азбука в картинках и стихах для учеников 1-го класса.</w:t>
            </w:r>
          </w:p>
        </w:tc>
      </w:tr>
      <w:tr w:rsidR="0001604C" w:rsidRPr="0001604C" w:rsidTr="0001604C">
        <w:trPr>
          <w:trHeight w:val="114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 w:right="1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1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http://stranamastero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"https://www.google.com/url?q=http://stranamasterov.ru/&amp;sa=D&amp;ust=1461285720891000&amp;usg=AFQjCNFlGjQ_GbPetlPKGUXC5Be3JO5Ezg"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v.ru</w:t>
            </w:r>
            <w:proofErr w:type="spellEnd"/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6" w:firstLine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«Страна Мастеров» </w:t>
            </w: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Тематика сайта: прикладное творчество, мастерство во всех его проявлениях и окружающая среда.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к урокам технологии.</w:t>
            </w:r>
          </w:p>
        </w:tc>
      </w:tr>
      <w:tr w:rsidR="0001604C" w:rsidRPr="0001604C" w:rsidTr="0001604C">
        <w:trPr>
          <w:trHeight w:val="150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 w:right="1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2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http://www.it-n.ru/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Здесь Вы найдете всевозможные материалы и ресурсы, касающиеся использования ИКТ в учебном процессе. Сообщество учителей начальной школы - «ИКТ в начальной школе»</w:t>
            </w:r>
          </w:p>
        </w:tc>
      </w:tr>
      <w:tr w:rsidR="0001604C" w:rsidRPr="0001604C" w:rsidTr="0001604C">
        <w:trPr>
          <w:trHeight w:val="90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 w:right="1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3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http://interneturok.r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"https://www.google.com/url?q=http://interneturok.ru/ru&amp;sa=D&amp;ust=1461285720899000&amp;usg=AFQjCNF9Ryo2aNgUSG7yrj3R8Hby7fH4dg"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u</w:t>
            </w:r>
            <w:proofErr w:type="spellEnd"/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/</w:t>
            </w:r>
            <w:proofErr w:type="spellStart"/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ru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основным предметам школьной программы.</w:t>
            </w:r>
          </w:p>
        </w:tc>
      </w:tr>
    </w:tbl>
    <w:p w:rsidR="0001604C" w:rsidRPr="0001604C" w:rsidRDefault="0068621C" w:rsidP="0001604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4" type="#_x0000_t75" alt="" style="width:24pt;height:24pt"/>
        </w:pict>
      </w: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5" type="#_x0000_t75" alt="" style="width:24pt;height:24pt"/>
        </w:pict>
      </w: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6" type="#_x0000_t75" alt="" style="width:24pt;height:24pt"/>
        </w:pict>
      </w: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7" type="#_x0000_t75" alt="" style="width:24pt;height:24pt"/>
        </w:pict>
      </w: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8" type="#_x0000_t75" alt="" style="width:24pt;height:24pt"/>
        </w:pict>
      </w: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39" type="#_x0000_t75" alt="" style="width:24pt;height:24pt"/>
        </w:pict>
      </w: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40" type="#_x0000_t75" alt="" style="width:24pt;height:24pt"/>
        </w:pict>
      </w: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41" type="#_x0000_t75" alt="" style="width:24pt;height:24pt"/>
        </w:pict>
      </w:r>
    </w:p>
    <w:tbl>
      <w:tblPr>
        <w:tblW w:w="21600" w:type="dxa"/>
        <w:tblInd w:w="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0"/>
        <w:gridCol w:w="5789"/>
        <w:gridCol w:w="9571"/>
      </w:tblGrid>
      <w:tr w:rsidR="0001604C" w:rsidRPr="0001604C" w:rsidTr="0001604C">
        <w:trPr>
          <w:trHeight w:val="27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21C"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lastRenderedPageBreak/>
              <w:pict>
                <v:shape id="_x0000_i1042" type="#_x0000_t75" alt="" style="width:24pt;height:24pt"/>
              </w:pic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 w:right="5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4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http://eor-np.ru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ЭОР для учащихся начального общего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образования обеспечивает условия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реализации требований ФГОС НОО,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направленных</w:t>
            </w:r>
            <w:proofErr w:type="gram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решение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коммуникативных и познавательных задач,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овладение логическими действиями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сравнения, анализа, синтеза, обобщения,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классификации, способами изучения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природы и общества, формирование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компетенций.</w:t>
            </w:r>
          </w:p>
        </w:tc>
      </w:tr>
      <w:tr w:rsidR="0001604C" w:rsidRPr="0001604C" w:rsidTr="0001604C">
        <w:trPr>
          <w:trHeight w:val="162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21C"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pict>
                <v:shape id="_x0000_i1043" type="#_x0000_t75" alt="" style="width:24pt;height:24pt"/>
              </w:pic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 w:right="1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5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http://www.mobintec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begin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instrText xml:space="preserve"> HYPERLINK "https://www.google.com/url?q=http://www.mobintech.ru/&amp;sa=D&amp;ust=1461285720921000&amp;usg=AFQjCNFl7PlREojVnr7mFCkQkSSdSCr_JQ" </w:instrText>
            </w: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01604C" w:rsidRPr="0001604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ru-RU"/>
              </w:rPr>
              <w:t>h.ru</w:t>
            </w:r>
            <w:proofErr w:type="spellEnd"/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Это простая программа «Таблица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умножения для детей» для изучения</w:t>
            </w:r>
          </w:p>
          <w:p w:rsidR="0001604C" w:rsidRPr="0001604C" w:rsidRDefault="0001604C" w:rsidP="0001604C">
            <w:pPr>
              <w:spacing w:after="0" w:line="240" w:lineRule="auto"/>
              <w:ind w:left="104" w:right="11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таблицы умножения.</w:t>
            </w:r>
          </w:p>
        </w:tc>
      </w:tr>
      <w:tr w:rsidR="0001604C" w:rsidRPr="0001604C" w:rsidTr="0001604C">
        <w:trPr>
          <w:trHeight w:val="78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21C"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pict>
                <v:shape id="_x0000_i1044" type="#_x0000_t75" alt="" style="width:24pt;height:24pt"/>
              </w:pic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6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http://window.edu.ru</w:t>
              </w:r>
            </w:hyperlink>
          </w:p>
          <w:p w:rsidR="0001604C" w:rsidRPr="0001604C" w:rsidRDefault="0068621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7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 w:right="6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58" w:history="1">
              <w:r w:rsidR="0001604C" w:rsidRPr="000160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Информационная система Единое окно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59" w:history="1">
              <w:r w:rsidR="0001604C" w:rsidRPr="000160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доступа к образовательным ресурсам</w:t>
              </w:r>
            </w:hyperlink>
          </w:p>
        </w:tc>
      </w:tr>
      <w:tr w:rsidR="0001604C" w:rsidRPr="0001604C" w:rsidTr="0001604C">
        <w:trPr>
          <w:trHeight w:val="16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 w:right="1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0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http://avtatuzova.ru/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41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сайте представлен комплект образовательных ресурсов </w:t>
            </w: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01604C" w:rsidRPr="0001604C" w:rsidRDefault="0001604C" w:rsidP="0001604C">
            <w:pPr>
              <w:spacing w:after="0" w:line="240" w:lineRule="auto"/>
              <w:ind w:left="104" w:right="12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</w:t>
            </w:r>
            <w:proofErr w:type="gramEnd"/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презентаций к урокам математики в 1- м классе Образовательной системы «Школа 2100» (учебники «Моя Математика» авторы Т.Е.Демидова, С.А.Козлова, А.П.Тонких).</w:t>
            </w:r>
          </w:p>
        </w:tc>
      </w:tr>
      <w:tr w:rsidR="0001604C" w:rsidRPr="0001604C" w:rsidTr="0001604C">
        <w:trPr>
          <w:trHeight w:val="8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64" w:right="12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1" w:history="1">
              <w:r w:rsidR="0001604C" w:rsidRPr="000160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http://numi.ru/3130</w:t>
              </w:r>
            </w:hyperlink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41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Презентации, тренажеры ко всем предметным областям начальной школы.</w:t>
            </w:r>
          </w:p>
        </w:tc>
      </w:tr>
      <w:tr w:rsidR="0001604C" w:rsidRPr="0001604C" w:rsidTr="0001604C">
        <w:trPr>
          <w:trHeight w:val="5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21C">
              <w:rPr>
                <w:rFonts w:ascii="Times New Roman" w:eastAsia="Times New Roman" w:hAnsi="Times New Roman" w:cs="Times New Roman"/>
                <w:color w:val="000000"/>
                <w:bdr w:val="single" w:sz="2" w:space="0" w:color="000000" w:frame="1"/>
                <w:lang w:eastAsia="ru-RU"/>
              </w:rPr>
              <w:pict>
                <v:shape id="_x0000_i1045" type="#_x0000_t75" alt="" style="width:24pt;height:24pt"/>
              </w:pic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01604C" w:rsidP="0001604C">
            <w:pPr>
              <w:spacing w:after="0" w:line="240" w:lineRule="auto"/>
              <w:ind w:left="104" w:right="164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0160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http://www.metodka binet.eu/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04C" w:rsidRPr="0001604C" w:rsidRDefault="0068621C" w:rsidP="0001604C">
            <w:pPr>
              <w:spacing w:after="0" w:line="240" w:lineRule="auto"/>
              <w:ind w:left="104" w:right="5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62" w:history="1">
              <w:r w:rsidR="0001604C" w:rsidRPr="000160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Интерактивные прописи, дидактические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63" w:history="1">
              <w:r w:rsidR="0001604C" w:rsidRPr="000160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карточки для распечатки</w:t>
              </w:r>
            </w:hyperlink>
            <w:r w:rsidR="0001604C" w:rsidRPr="00016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Игры.</w:t>
            </w:r>
          </w:p>
        </w:tc>
      </w:tr>
    </w:tbl>
    <w:p w:rsidR="0001604C" w:rsidRPr="0001604C" w:rsidRDefault="0001604C" w:rsidP="0001604C">
      <w:pPr>
        <w:shd w:val="clear" w:color="auto" w:fill="FFFFFF"/>
        <w:spacing w:after="0" w:line="240" w:lineRule="auto"/>
        <w:ind w:left="273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Энциклопедии, словари, справочники, каталоги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включает ссылки на электронные справочные издания, содержащие различную информацию, которая связана с большинством областей, затрагиваемых в содержании обучения в школе. Использование ресурсов раздела помогает упростить деятельность учителя по подготовке к занятиям и проведению занятий, способствует повышению качества работы педагогов по организации самостоятельной деятельности и досуга учащихся.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696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 раздела предназначены для администрации, методистов, учителей и учащихся образовательных учреждений, а также родителей и абитуриентов.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 ВСЕОБУЧ — все об образовании</w:t>
      </w:r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4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http://www.edu-all.ru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Коллекция "История образования" Российского общеобразовательного портала</w:t>
      </w:r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5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http://museum.edu.ru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периодика: каталог статей российской образовательной прессы</w:t>
      </w:r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6962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6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http://periodika.websib.ru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AC0000"/>
          <w:sz w:val="24"/>
          <w:szCs w:val="24"/>
          <w:u w:val="single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Бизнес-словарь</w:t>
      </w:r>
      <w:hyperlink r:id="rId67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</w:t>
        </w:r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lastRenderedPageBreak/>
          <w:t>ww.businessvoc.ru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Большой энциклопедический и исторический словари 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8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http://www.edic.ru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ВикиЗнание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гипертекстовая электронная энциклопедия</w:t>
      </w:r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69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http://www.wikiznanie.ru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Википедия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свободная многоязычная энциклопедия</w:t>
      </w:r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0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http://ru.wikipedia.org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Мегаэнциклопедия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портала "Кирилл и 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Мефодий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1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http://www.megabook.ru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МультиЛекс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Online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электронные словари 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2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http://online.multilex.ru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Нобелевские лауреаты: биографические статьи</w:t>
      </w:r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3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http://www.n-t.org/nl/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энциклопедический словарь</w:t>
      </w:r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4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http://dictionary.fio.ru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Рубрикон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энциклопедии, словари, справочники</w:t>
      </w:r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5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http://www.rubricon.com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словари. Служба русского языка</w:t>
      </w:r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6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http://www.slovari.ru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Словари и энциклопедии 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on-line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Академик</w:t>
      </w:r>
      <w:proofErr w:type="gram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7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http://dic.academic.ru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 русского языка на портале "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Грамота</w:t>
      </w:r>
      <w:proofErr w:type="gram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8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http://slovari.gramota.ru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тематических толковых словарей "</w:t>
      </w: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Глоссарий</w:t>
      </w:r>
      <w:proofErr w:type="gram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79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http://www.glossary.ru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Толковый словарь живого великорусского языка В.И. Даля</w:t>
      </w:r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6866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0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http://vidahl.agava.ru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AC0000"/>
          <w:sz w:val="24"/>
          <w:szCs w:val="24"/>
          <w:u w:val="single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"</w:t>
      </w:r>
      <w:proofErr w:type="spellStart"/>
      <w:r w:rsidR="0001604C"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Кругосвет</w:t>
      </w:r>
      <w:proofErr w:type="spellEnd"/>
      <w:r w:rsidR="0001604C"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hyperlink r:id="rId81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http://www.krugosvet.ru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6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"Природа науки. 200 законов мироздания"</w:t>
      </w:r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6588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2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http://www.elementy.ru/trefil/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AC0000"/>
          <w:sz w:val="24"/>
          <w:szCs w:val="24"/>
          <w:u w:val="single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</w:t>
      </w:r>
      <w:proofErr w:type="gramStart"/>
      <w:r w:rsidR="0001604C"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="0001604C"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ловари</w:t>
      </w:r>
      <w:hyperlink r:id="rId83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http://slovari.yandex.ru</w:t>
        </w:r>
      </w:hyperlink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22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Sokr.Ru</w:t>
      </w:r>
      <w:proofErr w:type="spellEnd"/>
      <w:r w:rsidRPr="000160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словарь сокращений русского языка</w:t>
      </w:r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1224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4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http://www.sokr.ru</w:t>
        </w:r>
      </w:hyperlink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FFFFF"/>
        <w:spacing w:after="0" w:line="240" w:lineRule="auto"/>
        <w:ind w:right="1224" w:hanging="3216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36"/>
          <w:szCs w:val="36"/>
          <w:lang w:eastAsia="ru-RU"/>
        </w:rPr>
      </w:pPr>
      <w:r w:rsidRPr="0001604C">
        <w:rPr>
          <w:rFonts w:ascii="Comic Sans MS" w:eastAsia="Times New Roman" w:hAnsi="Comic Sans MS" w:cs="Arial"/>
          <w:b/>
          <w:bCs/>
          <w:color w:val="FF0000"/>
          <w:kern w:val="36"/>
          <w:sz w:val="36"/>
          <w:lang w:eastAsia="ru-RU"/>
        </w:rPr>
        <w:t>Интернет-ресурсы для учителя начальной школы</w:t>
      </w:r>
      <w:r w:rsidR="0068621C" w:rsidRPr="0068621C">
        <w:rPr>
          <w:rFonts w:ascii="Comic Sans MS" w:eastAsia="Times New Roman" w:hAnsi="Comic Sans MS" w:cs="Arial"/>
          <w:b/>
          <w:bCs/>
          <w:color w:val="000000"/>
          <w:kern w:val="36"/>
          <w:sz w:val="36"/>
          <w:szCs w:val="36"/>
          <w:bdr w:val="single" w:sz="2" w:space="0" w:color="000000" w:frame="1"/>
          <w:lang w:eastAsia="ru-RU"/>
        </w:rPr>
        <w:pict>
          <v:shape id="_x0000_i1046" type="#_x0000_t75" alt="" style="width:24pt;height:24pt"/>
        </w:pict>
      </w:r>
    </w:p>
    <w:p w:rsidR="0001604C" w:rsidRPr="0001604C" w:rsidRDefault="0068621C" w:rsidP="0001604C">
      <w:pPr>
        <w:shd w:val="clear" w:color="auto" w:fill="FFFFFF"/>
        <w:spacing w:after="0" w:line="240" w:lineRule="auto"/>
        <w:ind w:left="702" w:right="129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85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http://festival.1september.ru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Фестиваль педагогических идей «Открытый урок». Самый большой педагогический форум в русскоязычном интернете. Содержит свыше 26000 разработок уроков и внеклассных мероприятий для начальной школы.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67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47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86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http://school-collection.edu.ru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Единая коллекция цифровых образовательных ресурсов. Удобная навигация и технология поиска дают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возможность без труда отыскать необходимый материал. База содержит множество визуальных элементов от рисунков и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анимаций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, до видео фрагментов для организации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обучения по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всем предметам с 1 по 11 класс.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67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  </w:t>
      </w:r>
      <w:hyperlink r:id="rId87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http://www.uchportal.ru/load/46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Все для учителя начальных классов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на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«Учительском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портале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»: уроки, презентации, контроль, тесты,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планирование, программы.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67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88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http://nsc.1september.ru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– Электронная версия газеты «Начальная школа» издательства «Первое сентября». Удобный рубрикатор позволяет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с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легкостью найти большинство ресурсов, опубликованных в газете.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67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89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http://www.n-shkola.ru/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Официальный сайт журнала «Начальная школа».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67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0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http://www.sch2000.ru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Сайт центра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системно-деятельностной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педагогики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67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«Школа 2000…» содержит методические рекомендации, курсы, учебные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862" w:hanging="60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пособия для организации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обучения по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авторским учебникам Л.Г.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Петерсон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для начальной школы и дошкольных общеобразовательных учреждений.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1224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1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http://www.zankov.ru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Официальный сайт федерального научн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о-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методического центра им. Л.В.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Занкова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. Очень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полезен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учителям,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22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работающим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по УМК этого автора.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67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2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www.school2100.ru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Официальный сайт для учителей, работающих по УМК «Школа 2100».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3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http://www.ug.ru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Официальный ресурс «Учительской газеты».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67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4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http://www.edu.ru/modules.php?op=modload&amp;name=Web_Links&amp;file=ind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hyperlink r:id="rId95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ex&amp;l_op=viewlink&amp;cid=277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– Подборка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федерального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образовательного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224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портала для организации занятий по природоведению.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6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www.nachalka.com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Официальный ресурс для учителей, детей и родителей. Всех, чья жизнь каким-либо образом связана с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начальной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школой. Дети найдут здесь много интересных и новых для них сведений, поиграют в игры или пообщаются со сверстниками. Родители могут почитать о проблемах воспитания и задать интересующие их вопросы, а учителя пообщаться и поделиться опытом друг с другом.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7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http://www.uroki.net/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Банк данных в помощь учителю: разработки уроков, сценарии внеклассных мероприятий, школьные песни и караоке,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83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календарно-тематическое планирование и множество других полезных материалов.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8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http://www.k-yroky.ru/load/67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Еще один ресурс, содержащий множество методических разработок.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99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http://bomoonlight.ru/azbuka/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Азбука в картинках для учеников 1-го класса.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0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http://stranamasterov.ru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–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Вс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ѐ для творчества учителей, детей и их родителей. Разнообразные техники, мастер-классы дадут возможность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творить любому, даже самому неусидчивому ребенку.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1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http://viki.rdf.ru/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Детские электронные презентации и клипы.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2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http://akademius.narod.ru/index1.html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Онлайн-тестирования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по русскому языку, математике и истории для учащихся 1-5 классов.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3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http://www.it-n.ru/communities.aspx?cat_no=5025&amp;tmpl=com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– Сеть творческих учителей. Сайт создан для педагогов, которые стремятся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к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58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улучшению качества учебно-воспитательного процесса с помощью применения на уроках информационно-коммуникационных технологий. На сайте можно найти разработки уроков с применением ИКТ в рамках требований ФГОС, примерные программы внеурочной и урочной деятельности младших школьников, ссылки на материалы о ФГОС в сети Интернет и другую полезную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информацию.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48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4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http://suhin.narod.ru/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Занимательные материалы из книг </w:t>
      </w:r>
      <w:proofErr w:type="spell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И.Сухина</w:t>
      </w:r>
      <w:proofErr w:type="spellEnd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: от литературных затей до шахмат.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5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http://www.lenagold.ru/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Отличный сайт для творческих учителей.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Содержит клипарты и фоны, которые помогут в создании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презентационных материалов к уроку.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852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49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6" w:history="1">
        <w:proofErr w:type="gramStart"/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http://www.tatarovo.ru/sound.html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Отличная подборка звуковых материалов (птицы, насекомые, люди, бытовые приборы и инструменты,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85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природа и многое другое).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0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7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http://rusedu.ru/subcat_28.html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Разработки уроков и сценарии внеклассных занятий для начальной школы с применением ИКТ.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1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8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http://babydreams.bestnetservice.com/index.htm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Сказочное образование представляет диски с играми и заданиями по образовательным предметам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на любой вкус.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2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09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http://laste.arvutikaitse.ee/rus/html/etusivu.htm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Сайт для детей и взрослых, раскрывающий такой важный вопрос как безопасность </w:t>
      </w:r>
      <w:proofErr w:type="gram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в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10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lastRenderedPageBreak/>
        <w:t>Интернете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.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FFFFF"/>
        <w:spacing w:after="0" w:line="240" w:lineRule="auto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36"/>
          <w:szCs w:val="36"/>
          <w:lang w:eastAsia="ru-RU"/>
        </w:rPr>
      </w:pPr>
      <w:r w:rsidRPr="0001604C">
        <w:rPr>
          <w:rFonts w:ascii="Comic Sans MS" w:eastAsia="Times New Roman" w:hAnsi="Comic Sans MS" w:cs="Arial"/>
          <w:b/>
          <w:bCs/>
          <w:color w:val="FF0000"/>
          <w:kern w:val="36"/>
          <w:sz w:val="36"/>
          <w:lang w:eastAsia="ru-RU"/>
        </w:rPr>
        <w:t>Интернет-ресурсы для учащихся начальной школы</w:t>
      </w:r>
    </w:p>
    <w:p w:rsidR="0001604C" w:rsidRPr="0001604C" w:rsidRDefault="0068621C" w:rsidP="0001604C">
      <w:pPr>
        <w:shd w:val="clear" w:color="auto" w:fill="FFFFFF"/>
        <w:spacing w:after="0" w:line="240" w:lineRule="auto"/>
        <w:ind w:left="1300" w:right="704" w:hanging="60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10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http://www.kinder.ru/default.htm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Каталог детских ресурсов </w:t>
      </w:r>
      <w:proofErr w:type="gram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Киндер</w:t>
      </w:r>
      <w:proofErr w:type="gramEnd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. Содержит множество полезных ресурсов для детей любого возраста.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3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1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http://www.solnet.ee/school/index.html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Виртуальная школа официального детского портала «Солнышко». Содержит очень много детских материалов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46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по всем областям знаний, предназначенных для дошкольника и младшего школьника. В том числе можно найти множество сказок как современных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авторов так и классиков.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2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http://www.skazochki.narod.ru/index_flash.html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Сайт «Детский мир».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Детские песни, сказки, мультфильмы, загадки и др.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3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http://www.cofe.ru/read-ka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Детский сказочный журнал «Почитай-ка».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Сказки, великие сказочники, головоломки, курьезные факты из жизни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9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народов.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1104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4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4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http://www.biblioguide.ru/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</w:t>
      </w:r>
      <w:proofErr w:type="spell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Biblio</w:t>
      </w:r>
      <w:proofErr w:type="gram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Гид</w:t>
      </w:r>
      <w:proofErr w:type="spellEnd"/>
      <w:proofErr w:type="gramEnd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: настоящий путеводитель по детским книжкам.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5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http://www.kostyor.ru/archives.html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Сайт школьного журнала «Костѐ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р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».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Официальный сайт – это усеченная версия журнала, в которой можно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найти множество интересных материалов для детей.</w:t>
      </w:r>
    </w:p>
    <w:p w:rsidR="0001604C" w:rsidRPr="0001604C" w:rsidRDefault="0001604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6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http://playroom.com.ru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— Детская игровая комната. Множество развивающих игр, песни, сказки, конкурсы детского рисунка, информация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для родителей и множество других полезных материалов.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5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7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http://www.oldskazki.chat.ru/titul.htm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Сайт «Старые добрые сказки» содержит много сказок: русских народных, сказок народов мира,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известных авторов.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6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8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http://beautiful-all.narod.ru/deti/deti.html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Каталог полезных детских ресурсов. На сайте собрано множество материалов, как с </w:t>
      </w:r>
      <w:proofErr w:type="gram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русскоязычного</w:t>
      </w:r>
      <w:proofErr w:type="gramEnd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,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так и с англоязычного Интернета.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1104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7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19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http://cat-gallery.narod.ru/kids/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Ребятам о котятах. Для детей и родителей, которые очень любят кошек.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8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0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http://www.maciki.com/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На сайте Вы найдете смешные детские песенки, старые добрые сказки, </w:t>
      </w:r>
      <w:proofErr w:type="spell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потешки</w:t>
      </w:r>
      <w:proofErr w:type="spellEnd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и прибаутки, загадки, скороговорки,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колыбельные песенки и еще много-много 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интересного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.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59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1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http://teremoc.ru/index.php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На сайте можно учиться, играть и веселиться, смотреть мультфильмы, разгадывать загадки и ребусы. В Теремке каждый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ребенок найдет для себя что-то интересное и полезное.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60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2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http://potomy.ru/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Сайт, на котором можно найти множество ответов на разные детские вопросы: Где находится Луна днем? Что такое </w:t>
      </w:r>
      <w:proofErr w:type="gram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Северный</w:t>
      </w:r>
      <w:proofErr w:type="gramEnd"/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1372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полюс? Может ли вода течь в гору? Кто придумал свечку? На эти и другие вопросы ответ сайт для интересующихся </w:t>
      </w:r>
      <w:proofErr w:type="spell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Потому</w:t>
      </w:r>
      <w:proofErr w:type="gramStart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.р</w:t>
      </w:r>
      <w:proofErr w:type="gram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у</w:t>
      </w:r>
      <w:proofErr w:type="spellEnd"/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.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61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3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http://elementy.ru/email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Еще один интересный сайт, на котором любой ребенок, родитель и учитель сможет найти ответ </w:t>
      </w:r>
      <w:proofErr w:type="gram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на</w:t>
      </w:r>
      <w:proofErr w:type="gramEnd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интересующий его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2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вопрос.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4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http://clow.ru/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Познавательный портал: сайт про все и обо всем!</w:t>
      </w:r>
      <w:r w:rsidRPr="0001604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1604C" w:rsidRPr="0001604C" w:rsidRDefault="0001604C" w:rsidP="0001604C">
      <w:pPr>
        <w:pBdr>
          <w:bottom w:val="single" w:sz="12" w:space="0" w:color="D6DDB9"/>
        </w:pBdr>
        <w:shd w:val="clear" w:color="auto" w:fill="FFFFFF"/>
        <w:spacing w:after="0" w:line="240" w:lineRule="auto"/>
        <w:ind w:left="4552" w:right="1370" w:hanging="3156"/>
        <w:outlineLvl w:val="0"/>
        <w:rPr>
          <w:rFonts w:ascii="Comic Sans MS" w:eastAsia="Times New Roman" w:hAnsi="Comic Sans MS" w:cs="Arial"/>
          <w:b/>
          <w:bCs/>
          <w:color w:val="000000"/>
          <w:kern w:val="36"/>
          <w:sz w:val="36"/>
          <w:szCs w:val="36"/>
          <w:lang w:eastAsia="ru-RU"/>
        </w:rPr>
      </w:pPr>
      <w:r w:rsidRPr="0001604C">
        <w:rPr>
          <w:rFonts w:ascii="Comic Sans MS" w:eastAsia="Times New Roman" w:hAnsi="Comic Sans MS" w:cs="Arial"/>
          <w:b/>
          <w:bCs/>
          <w:color w:val="FF0000"/>
          <w:kern w:val="36"/>
          <w:sz w:val="36"/>
          <w:lang w:eastAsia="ru-RU"/>
        </w:rPr>
        <w:t>Энциклопедические материалы для ребят и учителей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62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5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http://GeoMan.ru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Географическая энциклопедия для школьников и их родителей.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6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http://nation.geoman.ru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Страны и народы мира.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lastRenderedPageBreak/>
        <w:t>  </w:t>
      </w:r>
      <w:hyperlink r:id="rId127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http://animal.geoman.ru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Многообразный животный мир.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63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8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http://www.apus.ru/site.xp/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Еще один полезный сайт-энциклопедия о животных.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29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http://bird.geoman.ru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Все о птицах.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2526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0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http://invertebrates.geoman.ru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Насекомые планеты Земля.  </w:t>
      </w:r>
      <w:hyperlink r:id="rId131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http://www.laddition.com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Все тайны подводного мира.   </w:t>
      </w:r>
      <w:hyperlink r:id="rId132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http://fish.geoman.ru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Рыбы.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3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http://plant.geoman.ru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Все о растениях.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4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http://forest.geoman.ru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Лесная энциклопедия.</w:t>
      </w:r>
    </w:p>
    <w:p w:rsidR="0001604C" w:rsidRPr="0001604C" w:rsidRDefault="0001604C" w:rsidP="0001604C">
      <w:pPr>
        <w:shd w:val="clear" w:color="auto" w:fill="FFFFFF"/>
        <w:spacing w:after="0" w:line="240" w:lineRule="auto"/>
        <w:ind w:left="700" w:right="710"/>
        <w:rPr>
          <w:rFonts w:ascii="Times New Roman" w:eastAsia="Times New Roman" w:hAnsi="Times New Roman" w:cs="Times New Roman"/>
          <w:color w:val="000000"/>
          <w:lang w:eastAsia="ru-RU"/>
        </w:rPr>
      </w:pPr>
      <w:r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5" w:history="1">
        <w:r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http://Historic.Ru</w:t>
        </w:r>
      </w:hyperlink>
      <w:r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– Всемирная история.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64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6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http://www.bigpi.biysk.ru/encicl/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Электронная энциклопедия "Мир вокруг нас".</w:t>
      </w:r>
    </w:p>
    <w:p w:rsidR="0001604C" w:rsidRPr="0001604C" w:rsidRDefault="0068621C" w:rsidP="0001604C">
      <w:pPr>
        <w:shd w:val="clear" w:color="auto" w:fill="FFFFFF"/>
        <w:spacing w:after="0" w:line="0" w:lineRule="auto"/>
        <w:ind w:left="1300" w:right="710" w:hanging="602"/>
        <w:rPr>
          <w:rFonts w:ascii="Times New Roman" w:eastAsia="Times New Roman" w:hAnsi="Times New Roman" w:cs="Times New Roman"/>
          <w:color w:val="000000"/>
          <w:lang w:eastAsia="ru-RU"/>
        </w:rPr>
      </w:pPr>
      <w:r w:rsidRPr="0068621C">
        <w:rPr>
          <w:rFonts w:ascii="Times New Roman" w:eastAsia="Times New Roman" w:hAnsi="Times New Roman" w:cs="Times New Roman"/>
          <w:color w:val="000000"/>
          <w:bdr w:val="single" w:sz="2" w:space="0" w:color="000000" w:frame="1"/>
          <w:lang w:eastAsia="ru-RU"/>
        </w:rPr>
        <w:pict>
          <v:shape id="_x0000_i1065" type="#_x0000_t75" alt="" style="width:24pt;height:24pt"/>
        </w:pict>
      </w:r>
      <w:r w:rsidR="0001604C" w:rsidRPr="0001604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 </w:t>
      </w:r>
      <w:hyperlink r:id="rId137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http://sad.zeleno.ru/?out=submit&amp;first=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- Энциклопедия комнатных и садовых растений.</w:t>
      </w:r>
    </w:p>
    <w:p w:rsidR="0001604C" w:rsidRPr="0001604C" w:rsidRDefault="0068621C" w:rsidP="0001604C">
      <w:pPr>
        <w:shd w:val="clear" w:color="auto" w:fill="FFFFFF"/>
        <w:spacing w:line="240" w:lineRule="auto"/>
        <w:ind w:left="1300" w:right="710"/>
        <w:rPr>
          <w:rFonts w:ascii="Times New Roman" w:eastAsia="Times New Roman" w:hAnsi="Times New Roman" w:cs="Times New Roman"/>
          <w:color w:val="000000"/>
          <w:lang w:eastAsia="ru-RU"/>
        </w:rPr>
      </w:pPr>
      <w:hyperlink r:id="rId138" w:history="1">
        <w:r w:rsidR="0001604C" w:rsidRPr="0001604C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http://ru.wikipedia.org/</w:t>
        </w:r>
      </w:hyperlink>
      <w:r w:rsidR="0001604C" w:rsidRPr="0001604C">
        <w:rPr>
          <w:rFonts w:ascii="Times New Roman" w:eastAsia="Times New Roman" w:hAnsi="Times New Roman" w:cs="Times New Roman"/>
          <w:b/>
          <w:bCs/>
          <w:color w:val="0000FF"/>
          <w:sz w:val="27"/>
          <w:lang w:eastAsia="ru-RU"/>
        </w:rPr>
        <w:t> </w:t>
      </w:r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- </w:t>
      </w:r>
      <w:proofErr w:type="spellStart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>Википедия</w:t>
      </w:r>
      <w:proofErr w:type="spellEnd"/>
      <w:r w:rsidR="0001604C" w:rsidRPr="0001604C">
        <w:rPr>
          <w:rFonts w:ascii="Times New Roman" w:eastAsia="Times New Roman" w:hAnsi="Times New Roman" w:cs="Times New Roman"/>
          <w:color w:val="000066"/>
          <w:sz w:val="27"/>
          <w:lang w:eastAsia="ru-RU"/>
        </w:rPr>
        <w:t xml:space="preserve"> (свободная энциклопедия).</w:t>
      </w:r>
      <w:r w:rsidR="0001604C" w:rsidRPr="0001604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1604C" w:rsidRPr="0001604C" w:rsidRDefault="0001604C" w:rsidP="0001604C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45"/>
          <w:szCs w:val="45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1604C"/>
    <w:rsid w:val="0001604C"/>
    <w:rsid w:val="0068621C"/>
    <w:rsid w:val="00734825"/>
    <w:rsid w:val="00AF6C75"/>
    <w:rsid w:val="00B81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0160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6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0160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0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60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1604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0160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1604C"/>
    <w:rPr>
      <w:color w:val="800080"/>
      <w:u w:val="single"/>
    </w:rPr>
  </w:style>
  <w:style w:type="character" w:styleId="a5">
    <w:name w:val="Strong"/>
    <w:basedOn w:val="a0"/>
    <w:uiPriority w:val="22"/>
    <w:qFormat/>
    <w:rsid w:val="0001604C"/>
    <w:rPr>
      <w:b/>
      <w:bCs/>
    </w:rPr>
  </w:style>
  <w:style w:type="paragraph" w:styleId="a6">
    <w:name w:val="Normal (Web)"/>
    <w:basedOn w:val="a"/>
    <w:uiPriority w:val="99"/>
    <w:semiHidden/>
    <w:unhideWhenUsed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01604C"/>
  </w:style>
  <w:style w:type="paragraph" w:customStyle="1" w:styleId="c107">
    <w:name w:val="c10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01604C"/>
  </w:style>
  <w:style w:type="paragraph" w:customStyle="1" w:styleId="c32">
    <w:name w:val="c32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1604C"/>
  </w:style>
  <w:style w:type="paragraph" w:customStyle="1" w:styleId="c22">
    <w:name w:val="c22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1604C"/>
  </w:style>
  <w:style w:type="paragraph" w:customStyle="1" w:styleId="c63">
    <w:name w:val="c63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1604C"/>
  </w:style>
  <w:style w:type="paragraph" w:customStyle="1" w:styleId="c51">
    <w:name w:val="c51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1604C"/>
  </w:style>
  <w:style w:type="character" w:customStyle="1" w:styleId="c3">
    <w:name w:val="c3"/>
    <w:basedOn w:val="a0"/>
    <w:rsid w:val="0001604C"/>
  </w:style>
  <w:style w:type="paragraph" w:customStyle="1" w:styleId="c18">
    <w:name w:val="c18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4">
    <w:name w:val="c74"/>
    <w:basedOn w:val="a0"/>
    <w:rsid w:val="0001604C"/>
  </w:style>
  <w:style w:type="character" w:customStyle="1" w:styleId="c36">
    <w:name w:val="c36"/>
    <w:basedOn w:val="a0"/>
    <w:rsid w:val="0001604C"/>
  </w:style>
  <w:style w:type="paragraph" w:customStyle="1" w:styleId="c58">
    <w:name w:val="c58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1604C"/>
  </w:style>
  <w:style w:type="paragraph" w:customStyle="1" w:styleId="c27">
    <w:name w:val="c2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01604C"/>
  </w:style>
  <w:style w:type="paragraph" w:customStyle="1" w:styleId="c24">
    <w:name w:val="c24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01604C"/>
  </w:style>
  <w:style w:type="paragraph" w:customStyle="1" w:styleId="c43">
    <w:name w:val="c43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1604C"/>
  </w:style>
  <w:style w:type="paragraph" w:customStyle="1" w:styleId="c25">
    <w:name w:val="c25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3">
    <w:name w:val="c153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6">
    <w:name w:val="c96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5">
    <w:name w:val="c135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">
    <w:name w:val="c86"/>
    <w:basedOn w:val="a0"/>
    <w:rsid w:val="0001604C"/>
  </w:style>
  <w:style w:type="character" w:customStyle="1" w:styleId="c2">
    <w:name w:val="c2"/>
    <w:basedOn w:val="a0"/>
    <w:rsid w:val="0001604C"/>
  </w:style>
  <w:style w:type="character" w:customStyle="1" w:styleId="c26">
    <w:name w:val="c26"/>
    <w:basedOn w:val="a0"/>
    <w:rsid w:val="0001604C"/>
  </w:style>
  <w:style w:type="paragraph" w:customStyle="1" w:styleId="c75">
    <w:name w:val="c75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1604C"/>
  </w:style>
  <w:style w:type="character" w:customStyle="1" w:styleId="c11">
    <w:name w:val="c11"/>
    <w:basedOn w:val="a0"/>
    <w:rsid w:val="0001604C"/>
  </w:style>
  <w:style w:type="paragraph" w:customStyle="1" w:styleId="c68">
    <w:name w:val="c68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7">
    <w:name w:val="c8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6">
    <w:name w:val="c116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01604C"/>
  </w:style>
  <w:style w:type="paragraph" w:customStyle="1" w:styleId="c40">
    <w:name w:val="c4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7">
    <w:name w:val="c12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2">
    <w:name w:val="c62"/>
    <w:basedOn w:val="a0"/>
    <w:rsid w:val="0001604C"/>
  </w:style>
  <w:style w:type="paragraph" w:customStyle="1" w:styleId="c60">
    <w:name w:val="c60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1604C"/>
  </w:style>
  <w:style w:type="paragraph" w:customStyle="1" w:styleId="c72">
    <w:name w:val="c72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01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6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6115">
          <w:marLeft w:val="0"/>
          <w:marRight w:val="0"/>
          <w:marTop w:val="0"/>
          <w:marBottom w:val="0"/>
          <w:divBdr>
            <w:top w:val="single" w:sz="24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70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7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8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47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86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392778">
                                                  <w:marLeft w:val="30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05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53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87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637093">
                                                                  <w:marLeft w:val="300"/>
                                                                  <w:marRight w:val="30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01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756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9889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136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51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815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7376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2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3902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8678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8638651">
                                                                                          <w:marLeft w:val="48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987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297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1817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287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9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451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560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laddition.com/" TargetMode="External"/><Relationship Id="rId117" Type="http://schemas.openxmlformats.org/officeDocument/2006/relationships/hyperlink" Target="https://www.google.com/url?q=http://www.oldskazki.chat.ru/titul.htm&amp;sa=D&amp;ust=1461285721048000&amp;usg=AFQjCNELNpSauGFQ74rLuOCg4NmfkO3a4w" TargetMode="External"/><Relationship Id="rId21" Type="http://schemas.openxmlformats.org/officeDocument/2006/relationships/hyperlink" Target="http://nation.geoman.ru/" TargetMode="External"/><Relationship Id="rId42" Type="http://schemas.openxmlformats.org/officeDocument/2006/relationships/hyperlink" Target="https://www.google.com/url?q=http://www.zavuch.info/&amp;sa=D&amp;ust=1461285720850000&amp;usg=AFQjCNF6oyixurhflI2CyGrYHUte679TMQ" TargetMode="External"/><Relationship Id="rId47" Type="http://schemas.openxmlformats.org/officeDocument/2006/relationships/hyperlink" Target="https://www.google.com/url?q=http://viki.rdf.ru/&amp;sa=D&amp;ust=1461285720876000&amp;usg=AFQjCNEZllGWT8HZLMwsbEwDMzp08ldbnw" TargetMode="External"/><Relationship Id="rId63" Type="http://schemas.openxmlformats.org/officeDocument/2006/relationships/hyperlink" Target="https://www.google.com/url?q=http://www.metodkabinet.eu/BGM/BGM_menu_Propiskart.html&amp;sa=D&amp;ust=1461285720943000&amp;usg=AFQjCNHW1o02voRGxLenQojkci3Glavvng" TargetMode="External"/><Relationship Id="rId68" Type="http://schemas.openxmlformats.org/officeDocument/2006/relationships/hyperlink" Target="https://www.google.com/url?q=http://www.edic.ru/&amp;sa=D&amp;ust=1461285720951000&amp;usg=AFQjCNHWq0Bq2pvEB2Ih0rxqrbcL2NVuIA" TargetMode="External"/><Relationship Id="rId84" Type="http://schemas.openxmlformats.org/officeDocument/2006/relationships/hyperlink" Target="https://www.google.com/url?q=http://www.sokr.ru/&amp;sa=D&amp;ust=1461285720976000&amp;usg=AFQjCNFHK59uUYs_ZiN9F7ClNd4NFckwBA" TargetMode="External"/><Relationship Id="rId89" Type="http://schemas.openxmlformats.org/officeDocument/2006/relationships/hyperlink" Target="https://www.google.com/url?q=http://www.n-shkola.ru/&amp;sa=D&amp;ust=1461285720988000&amp;usg=AFQjCNETenPgZeYUNzDva8dvIA5IRd83eA" TargetMode="External"/><Relationship Id="rId112" Type="http://schemas.openxmlformats.org/officeDocument/2006/relationships/hyperlink" Target="https://www.google.com/url?q=http://www.skazochki.narod.ru/index_flash.html&amp;sa=D&amp;ust=1461285721036000&amp;usg=AFQjCNFBKZhebdBSIKvIGi3WH0TpQlQhZA" TargetMode="External"/><Relationship Id="rId133" Type="http://schemas.openxmlformats.org/officeDocument/2006/relationships/hyperlink" Target="https://www.google.com/url?q=http://plant.geoman.ru/&amp;sa=D&amp;ust=1461285721075000&amp;usg=AFQjCNGs4q0vhHlfQfFDMvIwO1pdwff1cg" TargetMode="External"/><Relationship Id="rId138" Type="http://schemas.openxmlformats.org/officeDocument/2006/relationships/hyperlink" Target="https://www.google.com/url?q=http://ru.wikipedia.org/&amp;sa=D&amp;ust=1461285721083000&amp;usg=AFQjCNGfNdZo14_-e0x1-r4mhnh_nNQbMg" TargetMode="External"/><Relationship Id="rId16" Type="http://schemas.openxmlformats.org/officeDocument/2006/relationships/hyperlink" Target="http://teremoc.ru/index.php" TargetMode="External"/><Relationship Id="rId107" Type="http://schemas.openxmlformats.org/officeDocument/2006/relationships/hyperlink" Target="https://www.google.com/url?q=http://rusedu.ru/subcat_28.html&amp;sa=D&amp;ust=1461285721024000&amp;usg=AFQjCNHIr1LWQ-VUvTRs2MKz7TqqVJvnlw" TargetMode="External"/><Relationship Id="rId11" Type="http://schemas.openxmlformats.org/officeDocument/2006/relationships/hyperlink" Target="http://playroom.com.ru/" TargetMode="External"/><Relationship Id="rId32" Type="http://schemas.openxmlformats.org/officeDocument/2006/relationships/hyperlink" Target="http://sad.zeleno.ru/?out=submit&amp;amp;first" TargetMode="External"/><Relationship Id="rId37" Type="http://schemas.openxmlformats.org/officeDocument/2006/relationships/hyperlink" Target="https://www.google.com/url?q=http://nachalka.info/&amp;sa=D&amp;ust=1461285720831000&amp;usg=AFQjCNEpfso6nsIFisa6xMIDMfMpV_uZAA" TargetMode="External"/><Relationship Id="rId53" Type="http://schemas.openxmlformats.org/officeDocument/2006/relationships/hyperlink" Target="https://www.google.com/url?q=http://interneturok.ru/ru&amp;sa=D&amp;ust=1461285720898000&amp;usg=AFQjCNE8wnuYhjsVuKbmezpuTvoDJv-0Tw" TargetMode="External"/><Relationship Id="rId58" Type="http://schemas.openxmlformats.org/officeDocument/2006/relationships/hyperlink" Target="https://www.google.com/url?q=http://window.edu.ru/&amp;sa=D&amp;ust=1461285720929000&amp;usg=AFQjCNGbNy0RlduUTE8moC040DaVvKsKCQ" TargetMode="External"/><Relationship Id="rId74" Type="http://schemas.openxmlformats.org/officeDocument/2006/relationships/hyperlink" Target="https://www.google.com/url?q=http://dictionary.fio.ru/&amp;sa=D&amp;ust=1461285720960000&amp;usg=AFQjCNFIsvzZJAooT8N-2Bf056wjF8yM2w" TargetMode="External"/><Relationship Id="rId79" Type="http://schemas.openxmlformats.org/officeDocument/2006/relationships/hyperlink" Target="https://www.google.com/url?q=http://www.glossary.ru/&amp;sa=D&amp;ust=1461285720968000&amp;usg=AFQjCNGDMBE72Os3N9qh6l6rIJDZTo86HA" TargetMode="External"/><Relationship Id="rId102" Type="http://schemas.openxmlformats.org/officeDocument/2006/relationships/hyperlink" Target="https://www.google.com/url?q=http://akademius.narod.ru/index1.html&amp;sa=D&amp;ust=1461285721013000&amp;usg=AFQjCNEdPbDg4C38aiN0kMIKlRN5ZNOMYg" TargetMode="External"/><Relationship Id="rId123" Type="http://schemas.openxmlformats.org/officeDocument/2006/relationships/hyperlink" Target="https://www.google.com/url?q=http://elementy.ru/email&amp;sa=D&amp;ust=1461285721061000&amp;usg=AFQjCNHRxJR_iGtpp5541tzHjdyHE33Yyw" TargetMode="External"/><Relationship Id="rId128" Type="http://schemas.openxmlformats.org/officeDocument/2006/relationships/hyperlink" Target="https://www.google.com/url?q=http://www.apus.ru/site.xp/&amp;sa=D&amp;ust=1461285721069000&amp;usg=AFQjCNFASi6qvTrwhfDDjsoyCyOLawrxcw" TargetMode="External"/><Relationship Id="rId5" Type="http://schemas.openxmlformats.org/officeDocument/2006/relationships/hyperlink" Target="http://www.kinder.ru/default.htm" TargetMode="External"/><Relationship Id="rId90" Type="http://schemas.openxmlformats.org/officeDocument/2006/relationships/hyperlink" Target="https://www.google.com/url?q=http://www.sch2000.ru/&amp;sa=D&amp;ust=1461285720990000&amp;usg=AFQjCNGL-u898WodV9lwaptnnG1dIF2Rnw" TargetMode="External"/><Relationship Id="rId95" Type="http://schemas.openxmlformats.org/officeDocument/2006/relationships/hyperlink" Target="https://www.google.com/url?q=http://www.edu.ru/modules.php?op%3Dmodload%26amp;name%3DWeb_Links%26amp;file%3Dindex%26amp;l_op%3Dviewlink%26amp;cid%3D277&amp;sa=D&amp;ust=1461285720998000&amp;usg=AFQjCNGwiw4jM5473EL4UcxEMxCeMqC-ag" TargetMode="External"/><Relationship Id="rId22" Type="http://schemas.openxmlformats.org/officeDocument/2006/relationships/hyperlink" Target="http://animal.geoman.ru/" TargetMode="External"/><Relationship Id="rId27" Type="http://schemas.openxmlformats.org/officeDocument/2006/relationships/hyperlink" Target="http://fish.geoman.ru/" TargetMode="External"/><Relationship Id="rId43" Type="http://schemas.openxmlformats.org/officeDocument/2006/relationships/hyperlink" Target="https://www.google.com/url?q=http://www.mat-reshka.com/&amp;sa=D&amp;ust=1461285720861000&amp;usg=AFQjCNEbB1p5LQ4WbpWswA1MamfSLmF0SA" TargetMode="External"/><Relationship Id="rId48" Type="http://schemas.openxmlformats.org/officeDocument/2006/relationships/hyperlink" Target="https://www.google.com/url?q=http://www.nachalka.com/photo/&amp;sa=D&amp;ust=1461285720880000&amp;usg=AFQjCNE1Tqbm4j7j2OtcNnoWaSSvahyqvQ" TargetMode="External"/><Relationship Id="rId64" Type="http://schemas.openxmlformats.org/officeDocument/2006/relationships/hyperlink" Target="https://www.google.com/url?q=http://www.edu-all.ru/&amp;sa=D&amp;ust=1461285720945000&amp;usg=AFQjCNHyrEL-TYGDTdXVyxHuQLtWT1Z3sg" TargetMode="External"/><Relationship Id="rId69" Type="http://schemas.openxmlformats.org/officeDocument/2006/relationships/hyperlink" Target="https://www.google.com/url?q=http://www.wikiznanie.ru/&amp;sa=D&amp;ust=1461285720953000&amp;usg=AFQjCNHll1UXjScngx0HBhFCmt8z2a6lqQ" TargetMode="External"/><Relationship Id="rId113" Type="http://schemas.openxmlformats.org/officeDocument/2006/relationships/hyperlink" Target="https://www.google.com/url?q=http://www.cofe.ru/read-ka&amp;sa=D&amp;ust=1461285721038000&amp;usg=AFQjCNE4GEZqKX4vsjPdENOps0Ijfl3fbQ" TargetMode="External"/><Relationship Id="rId118" Type="http://schemas.openxmlformats.org/officeDocument/2006/relationships/hyperlink" Target="https://www.google.com/url?q=http://beautiful-all.narod.ru/deti/deti.html&amp;sa=D&amp;ust=1461285721050000&amp;usg=AFQjCNG4tEwetOHImUmNnbIaf1797mFTrg" TargetMode="External"/><Relationship Id="rId134" Type="http://schemas.openxmlformats.org/officeDocument/2006/relationships/hyperlink" Target="https://www.google.com/url?q=http://forest.geoman.ru/&amp;sa=D&amp;ust=1461285721077000&amp;usg=AFQjCNHE8ZchwlqxZeVGpjgqX3SJ7VyJxQ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://www.cofe.ru/read-ka" TargetMode="External"/><Relationship Id="rId51" Type="http://schemas.openxmlformats.org/officeDocument/2006/relationships/hyperlink" Target="https://www.google.com/url?q=http://stranamasterov.ru/&amp;sa=D&amp;ust=1461285720890000&amp;usg=AFQjCNF9jNWdhdODKxoltML0FEv6Sk0oRw" TargetMode="External"/><Relationship Id="rId72" Type="http://schemas.openxmlformats.org/officeDocument/2006/relationships/hyperlink" Target="https://www.google.com/url?q=http://online.multilex.ru/&amp;sa=D&amp;ust=1461285720957000&amp;usg=AFQjCNE5GItfZBYAGUNr-zTW4xtDbsJxMQ" TargetMode="External"/><Relationship Id="rId80" Type="http://schemas.openxmlformats.org/officeDocument/2006/relationships/hyperlink" Target="https://www.google.com/url?q=http://vidahl.agava.ru/&amp;sa=D&amp;ust=1461285720970000&amp;usg=AFQjCNEaw_A3gtbkUQbwfWGRv7rfQ3u51w" TargetMode="External"/><Relationship Id="rId85" Type="http://schemas.openxmlformats.org/officeDocument/2006/relationships/hyperlink" Target="https://www.google.com/url?q=http://festival.1september.ru/&amp;sa=D&amp;ust=1461285720980000&amp;usg=AFQjCNEIIqoggXDr3i7Q5JI7g1JhSgwexw" TargetMode="External"/><Relationship Id="rId93" Type="http://schemas.openxmlformats.org/officeDocument/2006/relationships/hyperlink" Target="https://www.google.com/url?q=http://www.ug.ru/&amp;sa=D&amp;ust=1461285720996000&amp;usg=AFQjCNEL8nqHqAi_hpFftIPJ8ikY6D03EQ" TargetMode="External"/><Relationship Id="rId98" Type="http://schemas.openxmlformats.org/officeDocument/2006/relationships/hyperlink" Target="https://www.google.com/url?q=http://www.k-yroky.ru/load/67&amp;sa=D&amp;ust=1461285721005000&amp;usg=AFQjCNG8oKyXVmBohgvK2II3AmTr8iMQOw" TargetMode="External"/><Relationship Id="rId121" Type="http://schemas.openxmlformats.org/officeDocument/2006/relationships/hyperlink" Target="https://www.google.com/url?q=http://teremoc.ru/index.php&amp;sa=D&amp;ust=1461285721056000&amp;usg=AFQjCNEtfDVGVDnLh8ZU-jDS4xmhgI7LS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oldskazki.chat.ru/titul.htm" TargetMode="External"/><Relationship Id="rId17" Type="http://schemas.openxmlformats.org/officeDocument/2006/relationships/hyperlink" Target="http://potomy.ru/" TargetMode="External"/><Relationship Id="rId25" Type="http://schemas.openxmlformats.org/officeDocument/2006/relationships/hyperlink" Target="http://invertebrates.geoman.ru/" TargetMode="External"/><Relationship Id="rId33" Type="http://schemas.openxmlformats.org/officeDocument/2006/relationships/hyperlink" Target="http://ru.wikipedia.org/" TargetMode="External"/><Relationship Id="rId38" Type="http://schemas.openxmlformats.org/officeDocument/2006/relationships/hyperlink" Target="https://www.google.com/url?q=http://www.openclass.ru/&amp;sa=D&amp;ust=1461285720834000&amp;usg=AFQjCNEp6a-sH8HOH0aQKpDWP74y99xzfA" TargetMode="External"/><Relationship Id="rId46" Type="http://schemas.openxmlformats.org/officeDocument/2006/relationships/hyperlink" Target="https://www.google.com/url?q=http://nsc.1september.ru/&amp;sa=D&amp;ust=1461285720871000&amp;usg=AFQjCNHW53udNkzQbnN5givB9ff9YhxgXw" TargetMode="External"/><Relationship Id="rId59" Type="http://schemas.openxmlformats.org/officeDocument/2006/relationships/hyperlink" Target="https://www.google.com/url?q=http://window.edu.ru/&amp;sa=D&amp;ust=1461285720930000&amp;usg=AFQjCNEnqhmEGh7rjEMdlsgWgEgZDYZ1Og" TargetMode="External"/><Relationship Id="rId67" Type="http://schemas.openxmlformats.org/officeDocument/2006/relationships/hyperlink" Target="https://www.google.com/url?q=http://www.businessvoc.ru/&amp;sa=D&amp;ust=1461285720949000&amp;usg=AFQjCNFNn1EiMI7HYILyUZ609h4v9kOxdA" TargetMode="External"/><Relationship Id="rId103" Type="http://schemas.openxmlformats.org/officeDocument/2006/relationships/hyperlink" Target="https://www.google.com/url?q=http://www.it-n.ru/communities.aspx?cat_no%3D5025%26amp;tmpl%3Dcom&amp;sa=D&amp;ust=1461285721015000&amp;usg=AFQjCNGaqX6akvvN0WY3hnJCn6Mwyxfimg" TargetMode="External"/><Relationship Id="rId108" Type="http://schemas.openxmlformats.org/officeDocument/2006/relationships/hyperlink" Target="https://www.google.com/url?q=http://babydreams.bestnetservice.com/index.htm&amp;sa=D&amp;ust=1461285721026000&amp;usg=AFQjCNGx_YGKEyp3SO0ajxzDebhswjpxQQ" TargetMode="External"/><Relationship Id="rId116" Type="http://schemas.openxmlformats.org/officeDocument/2006/relationships/hyperlink" Target="https://www.google.com/url?q=http://playroom.com.ru/&amp;sa=D&amp;ust=1461285721046000&amp;usg=AFQjCNGu9MqfxYBXOHBcgAOr_rbq0xCcrQ" TargetMode="External"/><Relationship Id="rId124" Type="http://schemas.openxmlformats.org/officeDocument/2006/relationships/hyperlink" Target="https://www.google.com/url?q=http://clow.ru/&amp;sa=D&amp;ust=1461285721063000&amp;usg=AFQjCNGD_dh6nsnCIdroqxtIzspLwnYOMg" TargetMode="External"/><Relationship Id="rId129" Type="http://schemas.openxmlformats.org/officeDocument/2006/relationships/hyperlink" Target="https://www.google.com/url?q=http://bird.geoman.ru/&amp;sa=D&amp;ust=1461285721071000&amp;usg=AFQjCNHV34mo_0WnTnWZViNouL2V7Pepdw" TargetMode="External"/><Relationship Id="rId137" Type="http://schemas.openxmlformats.org/officeDocument/2006/relationships/hyperlink" Target="https://www.google.com/url?q=http://sad.zeleno.ru/?out%3Dsubmit%26amp;first&amp;sa=D&amp;ust=1461285721082000&amp;usg=AFQjCNEPZsnfhd4Ls7gasPwjBS27N3nziQ" TargetMode="External"/><Relationship Id="rId20" Type="http://schemas.openxmlformats.org/officeDocument/2006/relationships/hyperlink" Target="http://geoman.ru/" TargetMode="External"/><Relationship Id="rId41" Type="http://schemas.openxmlformats.org/officeDocument/2006/relationships/hyperlink" Target="https://www.google.com/url?q=http://www.classmag.ru/&amp;sa=D&amp;ust=1461285720843000&amp;usg=AFQjCNGB0McisGRSVC6T8QqLuk2GKnMXiA" TargetMode="External"/><Relationship Id="rId54" Type="http://schemas.openxmlformats.org/officeDocument/2006/relationships/hyperlink" Target="https://www.google.com/url?q=http://eor-np.ru/&amp;sa=D&amp;ust=1461285720908000&amp;usg=AFQjCNEnmYFXeSvAuiRq1wn_79EXH1GBzw" TargetMode="External"/><Relationship Id="rId62" Type="http://schemas.openxmlformats.org/officeDocument/2006/relationships/hyperlink" Target="https://www.google.com/url?q=http://www.metodkabinet.eu/BGM/BGM_menu_Propiskart.html&amp;sa=D&amp;ust=1461285720942000&amp;usg=AFQjCNEcTQ06rdgmpqU3EHTsMZr-1sCaCg" TargetMode="External"/><Relationship Id="rId70" Type="http://schemas.openxmlformats.org/officeDocument/2006/relationships/hyperlink" Target="https://www.google.com/url?q=http://ru.wikipedia.org/&amp;sa=D&amp;ust=1461285720954000&amp;usg=AFQjCNHMyNSK3JAAj9dllJcZ6gSe52ZztA" TargetMode="External"/><Relationship Id="rId75" Type="http://schemas.openxmlformats.org/officeDocument/2006/relationships/hyperlink" Target="https://www.google.com/url?q=http://www.rubricon.com/&amp;sa=D&amp;ust=1461285720962000&amp;usg=AFQjCNE5Sqwsih6GUyLYetLMZsTQg0yCOA" TargetMode="External"/><Relationship Id="rId83" Type="http://schemas.openxmlformats.org/officeDocument/2006/relationships/hyperlink" Target="https://www.google.com/url?q=http://slovari.yandex.ru/&amp;sa=D&amp;ust=1461285720974000&amp;usg=AFQjCNHeumtiMsaGRKzZ8l9DnbGH2ESAuQ" TargetMode="External"/><Relationship Id="rId88" Type="http://schemas.openxmlformats.org/officeDocument/2006/relationships/hyperlink" Target="https://www.google.com/url?q=http://nsc.1september.ru/&amp;sa=D&amp;ust=1461285720986000&amp;usg=AFQjCNEprRNUozZcKcfGXK71NnaJo57Ufg" TargetMode="External"/><Relationship Id="rId91" Type="http://schemas.openxmlformats.org/officeDocument/2006/relationships/hyperlink" Target="https://www.google.com/url?q=http://www.zankov.ru/&amp;sa=D&amp;ust=1461285720992000&amp;usg=AFQjCNGpxtjJaPJikYYa4YGhB_XxJTB9sQ" TargetMode="External"/><Relationship Id="rId96" Type="http://schemas.openxmlformats.org/officeDocument/2006/relationships/hyperlink" Target="https://www.google.com/url?q=http://nach-school.ru/www.nachalka.com/&amp;sa=D&amp;ust=1461285721001000&amp;usg=AFQjCNGSFEgfu25kJN2IB9Z4AXeBrxOxFQ" TargetMode="External"/><Relationship Id="rId111" Type="http://schemas.openxmlformats.org/officeDocument/2006/relationships/hyperlink" Target="https://www.google.com/url?q=http://www.solnet.ee/school/index.html&amp;sa=D&amp;ust=1461285721033000&amp;usg=AFQjCNEoCQeBcH6ZWOsGEh76MjLi8MH54Q" TargetMode="External"/><Relationship Id="rId132" Type="http://schemas.openxmlformats.org/officeDocument/2006/relationships/hyperlink" Target="https://www.google.com/url?q=http://fish.geoman.ru/&amp;sa=D&amp;ust=1461285721074000&amp;usg=AFQjCNGvDjJQKf_7R9S2LsD6DAXaADrPwA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olnet.ee/school/index.html" TargetMode="External"/><Relationship Id="rId15" Type="http://schemas.openxmlformats.org/officeDocument/2006/relationships/hyperlink" Target="http://www.maciki.com/" TargetMode="External"/><Relationship Id="rId23" Type="http://schemas.openxmlformats.org/officeDocument/2006/relationships/hyperlink" Target="http://www.apus.ru/site.xp/" TargetMode="External"/><Relationship Id="rId28" Type="http://schemas.openxmlformats.org/officeDocument/2006/relationships/hyperlink" Target="http://plant.geoman.ru/" TargetMode="External"/><Relationship Id="rId36" Type="http://schemas.openxmlformats.org/officeDocument/2006/relationships/hyperlink" Target="https://www.google.com/url?q=http://school-collection.edu.ru/&amp;sa=D&amp;ust=1461285720826000&amp;usg=AFQjCNHPQHstW_l0G3l0O7oPfMZExi7DzQ" TargetMode="External"/><Relationship Id="rId49" Type="http://schemas.openxmlformats.org/officeDocument/2006/relationships/hyperlink" Target="https://www.google.com/url?q=http://www.nachalka.com/photo/&amp;sa=D&amp;ust=1461285720881000&amp;usg=AFQjCNEzDgI3RejeuTs3iXfFYDL2j9cyng" TargetMode="External"/><Relationship Id="rId57" Type="http://schemas.openxmlformats.org/officeDocument/2006/relationships/hyperlink" Target="https://www.google.com/url?q=http://window.edu.ru/&amp;sa=D&amp;ust=1461285720927000&amp;usg=AFQjCNHXGciNDwFQoNKVlYofAIhNOsGXsA" TargetMode="External"/><Relationship Id="rId106" Type="http://schemas.openxmlformats.org/officeDocument/2006/relationships/hyperlink" Target="https://www.google.com/url?q=http://www.tatarovo.ru/sound.html&amp;sa=D&amp;ust=1461285721022000&amp;usg=AFQjCNEgAzx6eqj-5_E1AT7G3pN9GaLQRw" TargetMode="External"/><Relationship Id="rId114" Type="http://schemas.openxmlformats.org/officeDocument/2006/relationships/hyperlink" Target="https://www.google.com/url?q=http://www.biblioguide.ru/&amp;sa=D&amp;ust=1461285721041000&amp;usg=AFQjCNGwtfr4w3X2-oNicCNnpbZXHsp4Tg" TargetMode="External"/><Relationship Id="rId119" Type="http://schemas.openxmlformats.org/officeDocument/2006/relationships/hyperlink" Target="https://www.google.com/url?q=http://cat-gallery.narod.ru/kids/&amp;sa=D&amp;ust=1461285721052000&amp;usg=AFQjCNFCKlV0dvB3UwJCSEam644Qk6Xo8w" TargetMode="External"/><Relationship Id="rId127" Type="http://schemas.openxmlformats.org/officeDocument/2006/relationships/hyperlink" Target="https://www.google.com/url?q=http://animal.geoman.ru/&amp;sa=D&amp;ust=1461285721068000&amp;usg=AFQjCNHoZy9aMTKmlT620OzQXd7hSyHGHw" TargetMode="External"/><Relationship Id="rId10" Type="http://schemas.openxmlformats.org/officeDocument/2006/relationships/hyperlink" Target="http://www.kostyor.ru/archives.html" TargetMode="External"/><Relationship Id="rId31" Type="http://schemas.openxmlformats.org/officeDocument/2006/relationships/hyperlink" Target="http://www.bigpi.biysk.ru/encicl/" TargetMode="External"/><Relationship Id="rId44" Type="http://schemas.openxmlformats.org/officeDocument/2006/relationships/hyperlink" Target="https://www.google.com/url?q=http://www.mat-reshka.com/&amp;sa=D&amp;ust=1461285720862000&amp;usg=AFQjCNFdNyGMatUtd5fJ4ia9pSCP3sNrpg" TargetMode="External"/><Relationship Id="rId52" Type="http://schemas.openxmlformats.org/officeDocument/2006/relationships/hyperlink" Target="https://www.google.com/url?q=http://www.it-n.ru/&amp;sa=D&amp;ust=1461285720895000&amp;usg=AFQjCNE_aME7TEtaGGdTqI_Oqw6oP15kQw" TargetMode="External"/><Relationship Id="rId60" Type="http://schemas.openxmlformats.org/officeDocument/2006/relationships/hyperlink" Target="https://www.google.com/url?q=http://avtatuzova.ru/&amp;sa=D&amp;ust=1461285720933000&amp;usg=AFQjCNFNJfuEYBNBW4MQQDAfhDRdkzpN7A" TargetMode="External"/><Relationship Id="rId65" Type="http://schemas.openxmlformats.org/officeDocument/2006/relationships/hyperlink" Target="https://www.google.com/url?q=http://museum.edu.ru/&amp;sa=D&amp;ust=1461285720947000&amp;usg=AFQjCNFfPj7-S2dN_rGAx1hHSjACnSGyIA" TargetMode="External"/><Relationship Id="rId73" Type="http://schemas.openxmlformats.org/officeDocument/2006/relationships/hyperlink" Target="https://www.google.com/url?q=http://www.n-t.org/nl/&amp;sa=D&amp;ust=1461285720959000&amp;usg=AFQjCNGvJ_NSe_FvdY_59HideixFcHHAxA" TargetMode="External"/><Relationship Id="rId78" Type="http://schemas.openxmlformats.org/officeDocument/2006/relationships/hyperlink" Target="https://www.google.com/url?q=http://slovari.gramota.ru/&amp;sa=D&amp;ust=1461285720967000&amp;usg=AFQjCNGXVYy0KWaPHoYu5sIg9mO_uWvAcg" TargetMode="External"/><Relationship Id="rId81" Type="http://schemas.openxmlformats.org/officeDocument/2006/relationships/hyperlink" Target="https://www.google.com/url?q=http://www.krugosvet.ru/&amp;sa=D&amp;ust=1461285720971000&amp;usg=AFQjCNHWG72J1MDwg62LScMa15MauEpdeg" TargetMode="External"/><Relationship Id="rId86" Type="http://schemas.openxmlformats.org/officeDocument/2006/relationships/hyperlink" Target="https://www.google.com/url?q=http://school-collection.edu.ru/&amp;sa=D&amp;ust=1461285720982000&amp;usg=AFQjCNF_sdCThJtU4dnCyAoLXMxVjd5zGQ" TargetMode="External"/><Relationship Id="rId94" Type="http://schemas.openxmlformats.org/officeDocument/2006/relationships/hyperlink" Target="https://www.google.com/url?q=http://www.edu.ru/modules.php?op%3Dmodload%26amp;name%3DWeb_Links%26amp;file%3Dindex%26amp;l_op%3Dviewlink%26amp;cid%3D277&amp;sa=D&amp;ust=1461285720997000&amp;usg=AFQjCNFkgXnwpi89inQ8K9xV5XwwEO0RJA" TargetMode="External"/><Relationship Id="rId99" Type="http://schemas.openxmlformats.org/officeDocument/2006/relationships/hyperlink" Target="https://www.google.com/url?q=http://bomoonlight.ru/azbuka/&amp;sa=D&amp;ust=1461285721007000&amp;usg=AFQjCNFGxx5G661eZdOCJeTn-cx3P1W22g" TargetMode="External"/><Relationship Id="rId101" Type="http://schemas.openxmlformats.org/officeDocument/2006/relationships/hyperlink" Target="https://www.google.com/url?q=http://viki.rdf.ru/&amp;sa=D&amp;ust=1461285721011000&amp;usg=AFQjCNE5euwcoe8-BC1szdgQ1NvBfIbsxg" TargetMode="External"/><Relationship Id="rId122" Type="http://schemas.openxmlformats.org/officeDocument/2006/relationships/hyperlink" Target="https://www.google.com/url?q=http://potomy.ru/&amp;sa=D&amp;ust=1461285721058000&amp;usg=AFQjCNFE82plONfFR-pqu8e_X56suqFb2g" TargetMode="External"/><Relationship Id="rId130" Type="http://schemas.openxmlformats.org/officeDocument/2006/relationships/hyperlink" Target="https://www.google.com/url?q=http://invertebrates.geoman.ru/&amp;sa=D&amp;ust=1461285721072000&amp;usg=AFQjCNGwV7eKtiTVtxINorX0MoZ82DDsIA" TargetMode="External"/><Relationship Id="rId135" Type="http://schemas.openxmlformats.org/officeDocument/2006/relationships/hyperlink" Target="https://www.google.com/url?q=http://historic.ru/&amp;sa=D&amp;ust=1461285721078000&amp;usg=AFQjCNG6bq1FlRqcXMabxissHH8j1cWdpA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biblioguide.ru/" TargetMode="External"/><Relationship Id="rId13" Type="http://schemas.openxmlformats.org/officeDocument/2006/relationships/hyperlink" Target="http://beautiful-all.narod.ru/deti/deti.html" TargetMode="External"/><Relationship Id="rId18" Type="http://schemas.openxmlformats.org/officeDocument/2006/relationships/hyperlink" Target="http://elementy.ru/email" TargetMode="External"/><Relationship Id="rId39" Type="http://schemas.openxmlformats.org/officeDocument/2006/relationships/hyperlink" Target="https://www.google.com/url?q=http://www.openclass.ru/&amp;sa=D&amp;ust=1461285720835000&amp;usg=AFQjCNGs9bxo_SIWsqKpAF3e-ang0fzgLA" TargetMode="External"/><Relationship Id="rId109" Type="http://schemas.openxmlformats.org/officeDocument/2006/relationships/hyperlink" Target="https://www.google.com/url?q=http://laste.arvutikaitse.ee/rus/html/etusivu.htm&amp;sa=D&amp;ust=1461285721028000&amp;usg=AFQjCNE_b-_5mq4Jj2uQre_FyygCL6qa4Q" TargetMode="External"/><Relationship Id="rId34" Type="http://schemas.openxmlformats.org/officeDocument/2006/relationships/image" Target="media/image2.png"/><Relationship Id="rId50" Type="http://schemas.openxmlformats.org/officeDocument/2006/relationships/hyperlink" Target="https://www.google.com/url?q=http://bomoonlight.ru/azbuka/&amp;sa=D&amp;ust=1461285720885000&amp;usg=AFQjCNFhFQ9-avmNULuqWL_RBFQhKtWVXg" TargetMode="External"/><Relationship Id="rId55" Type="http://schemas.openxmlformats.org/officeDocument/2006/relationships/hyperlink" Target="https://www.google.com/url?q=http://www.mobintech.ru/&amp;sa=D&amp;ust=1461285720920000&amp;usg=AFQjCNE9jq19DDzj22OHKiK7kv2IQdS--Q" TargetMode="External"/><Relationship Id="rId76" Type="http://schemas.openxmlformats.org/officeDocument/2006/relationships/hyperlink" Target="https://www.google.com/url?q=http://www.slovari.ru/&amp;sa=D&amp;ust=1461285720963000&amp;usg=AFQjCNFI3B5B5Uatl3CQASGZTqZ9CpOqfQ" TargetMode="External"/><Relationship Id="rId97" Type="http://schemas.openxmlformats.org/officeDocument/2006/relationships/hyperlink" Target="https://www.google.com/url?q=http://www.uroki.net/&amp;sa=D&amp;ust=1461285721003000&amp;usg=AFQjCNGK6k3neV7cRHp7Cvmr00vdmMKEoQ" TargetMode="External"/><Relationship Id="rId104" Type="http://schemas.openxmlformats.org/officeDocument/2006/relationships/hyperlink" Target="https://www.google.com/url?q=http://suhin.narod.ru/&amp;sa=D&amp;ust=1461285721017000&amp;usg=AFQjCNHsUhbAP3W-1U9GJ2HfC865khFqqw" TargetMode="External"/><Relationship Id="rId120" Type="http://schemas.openxmlformats.org/officeDocument/2006/relationships/hyperlink" Target="https://www.google.com/url?q=http://www.maciki.com/&amp;sa=D&amp;ust=1461285721054000&amp;usg=AFQjCNHfI_EUfIKH9esLWy8xwVGTc3XlBA" TargetMode="External"/><Relationship Id="rId125" Type="http://schemas.openxmlformats.org/officeDocument/2006/relationships/hyperlink" Target="https://www.google.com/url?q=http://geoman.ru/&amp;sa=D&amp;ust=1461285721065000&amp;usg=AFQjCNFzxrJQySxyT8GIT-gtQhfLzDTcew" TargetMode="External"/><Relationship Id="rId7" Type="http://schemas.openxmlformats.org/officeDocument/2006/relationships/hyperlink" Target="http://www.skazochki.narod.ru/index_flash.html" TargetMode="External"/><Relationship Id="rId71" Type="http://schemas.openxmlformats.org/officeDocument/2006/relationships/hyperlink" Target="https://www.google.com/url?q=http://www.megabook.ru/&amp;sa=D&amp;ust=1461285720956000&amp;usg=AFQjCNFD7_YcwiRNmHA56vvwTanbxbLVpQ" TargetMode="External"/><Relationship Id="rId92" Type="http://schemas.openxmlformats.org/officeDocument/2006/relationships/hyperlink" Target="https://www.google.com/url?q=http://nach-school.ru/www.school2100.ru&amp;sa=D&amp;ust=1461285720994000&amp;usg=AFQjCNGU8pLd8TmR2IREk5lLgag3KRS5Ww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forest.geoman.ru/" TargetMode="External"/><Relationship Id="rId24" Type="http://schemas.openxmlformats.org/officeDocument/2006/relationships/hyperlink" Target="http://bird.geoman.ru/" TargetMode="External"/><Relationship Id="rId40" Type="http://schemas.openxmlformats.org/officeDocument/2006/relationships/hyperlink" Target="https://www.google.com/url?q=http://www.classmag.ru/&amp;sa=D&amp;ust=1461285720842000&amp;usg=AFQjCNEHD8pghX-AQ_L5Tlb-91e0wl7zYQ" TargetMode="External"/><Relationship Id="rId45" Type="http://schemas.openxmlformats.org/officeDocument/2006/relationships/hyperlink" Target="https://www.google.com/url?q=http://www.solnet.ee/&amp;sa=D&amp;ust=1461285720867000&amp;usg=AFQjCNH0tF4oxwaxkqk11gq5AnaSPmFe2g" TargetMode="External"/><Relationship Id="rId66" Type="http://schemas.openxmlformats.org/officeDocument/2006/relationships/hyperlink" Target="https://www.google.com/url?q=http://periodika.websib.ru/&amp;sa=D&amp;ust=1461285720948000&amp;usg=AFQjCNFiVNg-C5ieJPgP7UsXiueY1v7PKg" TargetMode="External"/><Relationship Id="rId87" Type="http://schemas.openxmlformats.org/officeDocument/2006/relationships/hyperlink" Target="https://www.google.com/url?q=http://www.uchportal.ru/load/46&amp;sa=D&amp;ust=1461285720984000&amp;usg=AFQjCNEbdlXTlXwfXLSLZDsT8DByh7fhQQ" TargetMode="External"/><Relationship Id="rId110" Type="http://schemas.openxmlformats.org/officeDocument/2006/relationships/hyperlink" Target="https://www.google.com/url?q=http://www.kinder.ru/default.htm&amp;sa=D&amp;ust=1461285721031000&amp;usg=AFQjCNE-zGDPNRjjvunECnTefdz867zeJg" TargetMode="External"/><Relationship Id="rId115" Type="http://schemas.openxmlformats.org/officeDocument/2006/relationships/hyperlink" Target="https://www.google.com/url?q=http://www.kostyor.ru/archives.html&amp;sa=D&amp;ust=1461285721043000&amp;usg=AFQjCNF_uEDeYc_GeHZvm2Zaued0Ugz0IQ" TargetMode="External"/><Relationship Id="rId131" Type="http://schemas.openxmlformats.org/officeDocument/2006/relationships/hyperlink" Target="https://www.google.com/url?q=http://www.laddition.com/&amp;sa=D&amp;ust=1461285721073000&amp;usg=AFQjCNEyWYT4lxYSsVUdouiersAUFrq6LA" TargetMode="External"/><Relationship Id="rId136" Type="http://schemas.openxmlformats.org/officeDocument/2006/relationships/hyperlink" Target="https://www.google.com/url?q=http://www.bigpi.biysk.ru/encicl/&amp;sa=D&amp;ust=1461285721080000&amp;usg=AFQjCNFrVtKFKsI-8nbXL0LVtDkjlV7vOA" TargetMode="External"/><Relationship Id="rId61" Type="http://schemas.openxmlformats.org/officeDocument/2006/relationships/hyperlink" Target="https://www.google.com/url?q=http://numi.ru/3130&amp;sa=D&amp;ust=1461285720937000&amp;usg=AFQjCNFRot7rviAXHAAjXMNn1tY5dglxYw" TargetMode="External"/><Relationship Id="rId82" Type="http://schemas.openxmlformats.org/officeDocument/2006/relationships/hyperlink" Target="https://www.google.com/url?q=http://www.elementy.ru/trefil/&amp;sa=D&amp;ust=1461285720973000&amp;usg=AFQjCNEyGD89jBK3TnsPRWv5XXB_55mhOA" TargetMode="External"/><Relationship Id="rId19" Type="http://schemas.openxmlformats.org/officeDocument/2006/relationships/hyperlink" Target="http://clow.ru/" TargetMode="External"/><Relationship Id="rId14" Type="http://schemas.openxmlformats.org/officeDocument/2006/relationships/hyperlink" Target="http://cat-gallery.narod.ru/kids/" TargetMode="External"/><Relationship Id="rId30" Type="http://schemas.openxmlformats.org/officeDocument/2006/relationships/hyperlink" Target="http://historic.ru/" TargetMode="External"/><Relationship Id="rId35" Type="http://schemas.openxmlformats.org/officeDocument/2006/relationships/hyperlink" Target="https://www.google.com/url?q=http://school-collection.edu.ru/&amp;sa=D&amp;ust=1461285720818000&amp;usg=AFQjCNEPKeXU_i9bYnekHGyGQsoawmb-YA" TargetMode="External"/><Relationship Id="rId56" Type="http://schemas.openxmlformats.org/officeDocument/2006/relationships/hyperlink" Target="https://www.google.com/url?q=http://window.edu.ru/&amp;sa=D&amp;ust=1461285720927000&amp;usg=AFQjCNHXGciNDwFQoNKVlYofAIhNOsGXsA" TargetMode="External"/><Relationship Id="rId77" Type="http://schemas.openxmlformats.org/officeDocument/2006/relationships/hyperlink" Target="https://www.google.com/url?q=http://dic.academic.ru/&amp;sa=D&amp;ust=1461285720965000&amp;usg=AFQjCNH773nD3vH3x1MEz4-3ZbeNyCjigg" TargetMode="External"/><Relationship Id="rId100" Type="http://schemas.openxmlformats.org/officeDocument/2006/relationships/hyperlink" Target="https://www.google.com/url?q=http://stranamasterov.ru/&amp;sa=D&amp;ust=1461285721009000&amp;usg=AFQjCNFy9CeCzqjudHkItIdU7xgmUJwlfQ" TargetMode="External"/><Relationship Id="rId105" Type="http://schemas.openxmlformats.org/officeDocument/2006/relationships/hyperlink" Target="https://www.google.com/url?q=http://www.lenagold.ru/&amp;sa=D&amp;ust=1461285721019000&amp;usg=AFQjCNFBl0vY-vvnBtVTNd4dB5vCwI67LA" TargetMode="External"/><Relationship Id="rId126" Type="http://schemas.openxmlformats.org/officeDocument/2006/relationships/hyperlink" Target="https://www.google.com/url?q=http://nation.geoman.ru/&amp;sa=D&amp;ust=1461285721066000&amp;usg=AFQjCNEIC1o7dyZYDdJW_aCwV2bPmbViR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5054</Words>
  <Characters>28811</Characters>
  <Application>Microsoft Office Word</Application>
  <DocSecurity>0</DocSecurity>
  <Lines>240</Lines>
  <Paragraphs>67</Paragraphs>
  <ScaleCrop>false</ScaleCrop>
  <Company>Reanimator Extreme Edition</Company>
  <LinksUpToDate>false</LinksUpToDate>
  <CharactersWithSpaces>33798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 Зиуриб</cp:lastModifiedBy>
  <cp:revision>4</cp:revision>
  <dcterms:created xsi:type="dcterms:W3CDTF">2017-12-23T08:10:00Z</dcterms:created>
  <dcterms:modified xsi:type="dcterms:W3CDTF">2019-03-25T13:33:00Z</dcterms:modified>
</cp:coreProperties>
</file>